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23" w:rsidRPr="00690523" w:rsidRDefault="0034179D" w:rsidP="002D141D">
      <w:pPr>
        <w:spacing w:after="0" w:line="240" w:lineRule="auto"/>
        <w:ind w:left="4590" w:right="-1170" w:firstLine="1170"/>
        <w:jc w:val="center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4"/>
          <w:szCs w:val="26"/>
          <w:u w:val="single"/>
        </w:rPr>
        <w:t>7</w:t>
      </w:r>
      <w:r w:rsidR="00690523" w:rsidRPr="00834306">
        <w:rPr>
          <w:rFonts w:asciiTheme="majorHAnsi" w:hAnsiTheme="majorHAnsi"/>
          <w:b/>
          <w:sz w:val="24"/>
          <w:szCs w:val="26"/>
          <w:u w:val="single"/>
          <w:vertAlign w:val="superscript"/>
        </w:rPr>
        <w:t>th</w:t>
      </w:r>
      <w:r w:rsidR="00690523" w:rsidRPr="00834306">
        <w:rPr>
          <w:rFonts w:asciiTheme="majorHAnsi" w:hAnsiTheme="majorHAnsi"/>
          <w:b/>
          <w:sz w:val="24"/>
          <w:szCs w:val="26"/>
          <w:u w:val="single"/>
        </w:rPr>
        <w:t xml:space="preserve"> Schedule of 2022 </w:t>
      </w:r>
    </w:p>
    <w:p w:rsidR="00690523" w:rsidRDefault="00690523" w:rsidP="00690523">
      <w:pPr>
        <w:spacing w:after="0" w:line="240" w:lineRule="auto"/>
        <w:ind w:left="-90" w:right="-1170"/>
        <w:jc w:val="center"/>
        <w:rPr>
          <w:rFonts w:asciiTheme="majorHAnsi" w:hAnsiTheme="majorHAnsi"/>
          <w:b/>
          <w:sz w:val="38"/>
          <w:szCs w:val="26"/>
          <w:u w:val="single"/>
        </w:rPr>
      </w:pPr>
    </w:p>
    <w:p w:rsidR="003803C6" w:rsidRDefault="00690523" w:rsidP="00834306">
      <w:pPr>
        <w:spacing w:after="0" w:line="240" w:lineRule="auto"/>
        <w:ind w:left="3690" w:right="-1170" w:hanging="3780"/>
        <w:rPr>
          <w:rFonts w:asciiTheme="majorHAnsi" w:hAnsiTheme="majorHAnsi"/>
          <w:b/>
          <w:sz w:val="38"/>
          <w:szCs w:val="26"/>
          <w:u w:val="single"/>
        </w:rPr>
      </w:pPr>
      <w:r w:rsidRPr="00482BB3">
        <w:rPr>
          <w:rFonts w:asciiTheme="majorHAnsi" w:hAnsiTheme="majorHAnsi"/>
          <w:b/>
          <w:sz w:val="38"/>
          <w:szCs w:val="26"/>
          <w:u w:val="single"/>
        </w:rPr>
        <w:t>KHYBER PAKHTUNKHWA PUBLIC SERVICE COMMISSION</w:t>
      </w:r>
    </w:p>
    <w:p w:rsidR="00690523" w:rsidRDefault="00690523" w:rsidP="00834306">
      <w:pPr>
        <w:spacing w:after="0" w:line="240" w:lineRule="auto"/>
        <w:ind w:left="3690" w:right="-1170" w:hanging="3780"/>
        <w:rPr>
          <w:rFonts w:asciiTheme="majorHAnsi" w:hAnsiTheme="majorHAnsi"/>
          <w:b/>
          <w:sz w:val="24"/>
          <w:szCs w:val="26"/>
        </w:rPr>
      </w:pPr>
      <w:r w:rsidRPr="00482BB3">
        <w:rPr>
          <w:rFonts w:asciiTheme="majorHAnsi" w:hAnsiTheme="majorHAnsi"/>
          <w:b/>
          <w:sz w:val="24"/>
          <w:szCs w:val="26"/>
        </w:rPr>
        <w:t>(EXAMINATION WING)</w:t>
      </w:r>
    </w:p>
    <w:p w:rsidR="00970803" w:rsidRDefault="00970803" w:rsidP="00834306">
      <w:pPr>
        <w:spacing w:after="0" w:line="240" w:lineRule="auto"/>
        <w:ind w:left="3690" w:right="-1170" w:hanging="3780"/>
        <w:rPr>
          <w:rFonts w:asciiTheme="majorHAnsi" w:hAnsiTheme="majorHAnsi"/>
          <w:b/>
          <w:sz w:val="24"/>
          <w:szCs w:val="26"/>
        </w:rPr>
      </w:pPr>
    </w:p>
    <w:p w:rsidR="00970803" w:rsidRDefault="00970803" w:rsidP="00834306">
      <w:pPr>
        <w:spacing w:after="0" w:line="240" w:lineRule="auto"/>
        <w:ind w:left="3690" w:right="-1170" w:hanging="3780"/>
        <w:rPr>
          <w:rFonts w:asciiTheme="majorHAnsi" w:hAnsiTheme="majorHAnsi"/>
          <w:b/>
          <w:sz w:val="24"/>
          <w:szCs w:val="26"/>
        </w:rPr>
      </w:pPr>
    </w:p>
    <w:p w:rsidR="00970803" w:rsidRDefault="00970803" w:rsidP="00970803">
      <w:pPr>
        <w:ind w:right="-180"/>
        <w:rPr>
          <w:rFonts w:asciiTheme="majorHAnsi" w:hAnsiTheme="majorHAnsi"/>
          <w:b/>
          <w:sz w:val="20"/>
        </w:rPr>
      </w:pPr>
    </w:p>
    <w:p w:rsidR="00970803" w:rsidRDefault="00970803" w:rsidP="00970803">
      <w:pPr>
        <w:ind w:right="-180"/>
        <w:rPr>
          <w:rFonts w:asciiTheme="majorHAnsi" w:hAnsiTheme="majorHAnsi"/>
          <w:b/>
          <w:sz w:val="20"/>
        </w:rPr>
      </w:pPr>
    </w:p>
    <w:p w:rsidR="0034179D" w:rsidRPr="0034179D" w:rsidRDefault="00970803" w:rsidP="0034179D">
      <w:pPr>
        <w:ind w:right="-18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sz w:val="20"/>
        </w:rPr>
        <w:tab/>
        <w:t>By order of the Honorable Chairman KPPSC , the Examination Conduct Branch has scheduled Ability Test</w:t>
      </w:r>
      <w:r w:rsidR="008E4301">
        <w:rPr>
          <w:rFonts w:asciiTheme="majorHAnsi" w:hAnsiTheme="majorHAnsi"/>
          <w:b/>
          <w:sz w:val="20"/>
        </w:rPr>
        <w:t xml:space="preserve">s for recruitment of </w:t>
      </w:r>
      <w:r>
        <w:rPr>
          <w:rFonts w:asciiTheme="majorHAnsi" w:hAnsiTheme="majorHAnsi"/>
          <w:b/>
          <w:sz w:val="20"/>
        </w:rPr>
        <w:t xml:space="preserve">various posts </w:t>
      </w:r>
      <w:r w:rsidR="008E4301">
        <w:rPr>
          <w:rFonts w:asciiTheme="majorHAnsi" w:hAnsiTheme="majorHAnsi"/>
          <w:b/>
          <w:sz w:val="20"/>
        </w:rPr>
        <w:t>in</w:t>
      </w:r>
      <w:r>
        <w:rPr>
          <w:rFonts w:asciiTheme="majorHAnsi" w:hAnsiTheme="majorHAnsi"/>
          <w:b/>
          <w:sz w:val="20"/>
        </w:rPr>
        <w:t xml:space="preserve"> different departments</w:t>
      </w:r>
      <w:r w:rsidR="007C1223">
        <w:rPr>
          <w:rFonts w:asciiTheme="majorHAnsi" w:hAnsiTheme="majorHAnsi"/>
          <w:b/>
          <w:sz w:val="20"/>
        </w:rPr>
        <w:t xml:space="preserve"> of Khyber Pakhtunkhwa</w:t>
      </w:r>
      <w:r>
        <w:rPr>
          <w:rFonts w:asciiTheme="majorHAnsi" w:hAnsiTheme="majorHAnsi"/>
          <w:b/>
          <w:sz w:val="20"/>
        </w:rPr>
        <w:t xml:space="preserve"> on the date and time as noted against each:-</w:t>
      </w:r>
      <w:r w:rsidR="00E673B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2695575</wp:posOffset>
            </wp:positionH>
            <wp:positionV relativeFrom="margin">
              <wp:posOffset>1096645</wp:posOffset>
            </wp:positionV>
            <wp:extent cx="759460" cy="657225"/>
            <wp:effectExtent l="0" t="0" r="2540" b="9525"/>
            <wp:wrapSquare wrapText="left"/>
            <wp:docPr id="1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center" w:tblpY="144"/>
        <w:tblW w:w="11178" w:type="dxa"/>
        <w:tblLayout w:type="fixed"/>
        <w:tblLook w:val="04A0"/>
      </w:tblPr>
      <w:tblGrid>
        <w:gridCol w:w="468"/>
        <w:gridCol w:w="2021"/>
        <w:gridCol w:w="949"/>
        <w:gridCol w:w="1080"/>
        <w:gridCol w:w="2932"/>
        <w:gridCol w:w="1619"/>
        <w:gridCol w:w="2109"/>
      </w:tblGrid>
      <w:tr w:rsidR="0034179D" w:rsidRPr="00071815" w:rsidTr="002E5119">
        <w:trPr>
          <w:trHeight w:val="422"/>
        </w:trPr>
        <w:tc>
          <w:tcPr>
            <w:tcW w:w="11178" w:type="dxa"/>
            <w:gridSpan w:val="7"/>
            <w:shd w:val="clear" w:color="auto" w:fill="FFFFFF" w:themeFill="background1"/>
          </w:tcPr>
          <w:p w:rsidR="0034179D" w:rsidRPr="009F716E" w:rsidRDefault="0034179D" w:rsidP="002E5119">
            <w:pPr>
              <w:jc w:val="center"/>
              <w:rPr>
                <w:rFonts w:asciiTheme="majorHAnsi" w:hAnsiTheme="majorHAnsi"/>
                <w:b/>
                <w:bCs/>
                <w:sz w:val="20"/>
                <w:szCs w:val="26"/>
                <w:u w:val="single"/>
              </w:rPr>
            </w:pPr>
            <w:r w:rsidRPr="009F716E">
              <w:rPr>
                <w:rFonts w:asciiTheme="majorHAnsi" w:hAnsiTheme="majorHAnsi"/>
                <w:b/>
                <w:bCs/>
                <w:sz w:val="20"/>
                <w:szCs w:val="26"/>
                <w:u w:val="single"/>
              </w:rPr>
              <w:t>7</w:t>
            </w:r>
            <w:r w:rsidRPr="009F716E">
              <w:rPr>
                <w:rFonts w:asciiTheme="majorHAnsi" w:hAnsiTheme="majorHAnsi"/>
                <w:b/>
                <w:bCs/>
                <w:sz w:val="20"/>
                <w:szCs w:val="26"/>
                <w:u w:val="single"/>
                <w:vertAlign w:val="superscript"/>
              </w:rPr>
              <w:t>TH</w:t>
            </w:r>
            <w:r w:rsidRPr="009F716E">
              <w:rPr>
                <w:rFonts w:asciiTheme="majorHAnsi" w:hAnsiTheme="majorHAnsi"/>
                <w:b/>
                <w:bCs/>
                <w:sz w:val="20"/>
                <w:szCs w:val="26"/>
                <w:u w:val="single"/>
              </w:rPr>
              <w:t xml:space="preserve"> SCHEDULE OF 2022 </w:t>
            </w:r>
          </w:p>
          <w:p w:rsidR="0034179D" w:rsidRPr="00071815" w:rsidRDefault="0034179D" w:rsidP="002E5119">
            <w:pPr>
              <w:jc w:val="center"/>
              <w:rPr>
                <w:rFonts w:asciiTheme="majorHAnsi" w:hAnsiTheme="majorHAnsi"/>
                <w:b/>
                <w:bCs/>
                <w:sz w:val="18"/>
                <w:szCs w:val="26"/>
                <w:u w:val="single"/>
              </w:rPr>
            </w:pPr>
            <w:r w:rsidRPr="009F716E">
              <w:rPr>
                <w:rFonts w:asciiTheme="majorHAnsi" w:hAnsiTheme="majorHAnsi"/>
                <w:b/>
                <w:bCs/>
                <w:sz w:val="20"/>
                <w:szCs w:val="26"/>
                <w:u w:val="single"/>
              </w:rPr>
              <w:t>ABILITY TEST FOR VARIOUS POSTS</w:t>
            </w: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S#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right="-55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Nomenclature of Post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108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No of Posts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108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No. of Candidates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Qualification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108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Syllabus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Tentative Test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  <w:r w:rsidRPr="0007181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  <w:t>Date / Time</w:t>
            </w: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FEMALE LECTURER PUSHTO IN HIGHER EDUCATION DEPATMENT </w:t>
            </w:r>
          </w:p>
          <w:p w:rsidR="0034179D" w:rsidRPr="005D6B1E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071815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02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46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2E5119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19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-07-2022</w:t>
            </w:r>
          </w:p>
          <w:p w:rsidR="0034179D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Tuesday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10: 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 to 1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720E59" w:rsidRDefault="0034179D" w:rsidP="002E5119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720E59">
              <w:rPr>
                <w:rFonts w:ascii="Arial Narrow" w:hAnsi="Arial Narrow" w:cs="Arial"/>
                <w:b/>
                <w:color w:val="000000"/>
                <w:sz w:val="16"/>
              </w:rPr>
              <w:t xml:space="preserve">FEMALE LECTURER STATISTICS IN HIGHER EDUCATION DEPATMENT </w:t>
            </w:r>
          </w:p>
          <w:p w:rsidR="0034179D" w:rsidRPr="00720E59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720E59">
              <w:rPr>
                <w:rFonts w:ascii="Arial Narrow" w:hAnsi="Arial Narrow" w:cs="Arial"/>
                <w:color w:val="000000"/>
                <w:sz w:val="16"/>
              </w:rPr>
              <w:t>Advt No 01/2022</w:t>
            </w:r>
          </w:p>
          <w:p w:rsidR="0034179D" w:rsidRPr="00071815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720E59">
              <w:rPr>
                <w:rFonts w:ascii="Arial Narrow" w:hAnsi="Arial Narrow" w:cs="Arial"/>
                <w:color w:val="000000"/>
                <w:sz w:val="16"/>
              </w:rPr>
              <w:t>Sr No 26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08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121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2E5119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19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-07-2022</w:t>
            </w:r>
          </w:p>
          <w:p w:rsidR="0034179D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Tuesday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12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: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0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P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M to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PM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Default="0034179D" w:rsidP="002E5119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</w:rPr>
              <w:t>MALE LECTURER     (BPS-17) IN INTERNATIONAL RELATIONS IN HIGHER EDUCATION DEPARTMENT</w:t>
            </w:r>
          </w:p>
          <w:p w:rsidR="0034179D" w:rsidRPr="00391CBB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391CBB">
              <w:rPr>
                <w:rFonts w:ascii="Arial Narrow" w:hAnsi="Arial Narrow" w:cs="Arial"/>
                <w:color w:val="000000"/>
                <w:sz w:val="18"/>
              </w:rPr>
              <w:t>ADVT NO 06/2021</w:t>
            </w:r>
          </w:p>
          <w:p w:rsidR="0034179D" w:rsidRPr="00071815" w:rsidRDefault="0034179D" w:rsidP="002E5119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391CBB">
              <w:rPr>
                <w:rFonts w:ascii="Arial Narrow" w:hAnsi="Arial Narrow" w:cs="Arial"/>
                <w:color w:val="000000"/>
                <w:sz w:val="18"/>
              </w:rPr>
              <w:t>SR NO 01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02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341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rPr>
                <w:rFonts w:ascii="Arial Narrow" w:hAnsi="Arial Narrow" w:cs="Arial"/>
                <w:b/>
                <w:color w:val="000000"/>
                <w:sz w:val="18"/>
                <w:u w:val="single"/>
              </w:rPr>
            </w:pPr>
            <w:r w:rsidRPr="00AD196E">
              <w:rPr>
                <w:rFonts w:ascii="Arial Narrow" w:hAnsi="Arial Narrow" w:cs="Arial"/>
                <w:color w:val="000000"/>
                <w:sz w:val="18"/>
              </w:rPr>
              <w:t xml:space="preserve">2nd Class Master’s Degree in the relevant subject or equivalent qualification from a recognized university, 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2E5119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19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-07-2022</w:t>
            </w:r>
          </w:p>
          <w:p w:rsidR="0034179D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Tuesday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02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: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0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P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M to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03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0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P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M</w:t>
            </w:r>
          </w:p>
          <w:p w:rsidR="0034179D" w:rsidRPr="00071815" w:rsidRDefault="0034179D" w:rsidP="002E5119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FEMALE LECTURER </w:t>
            </w:r>
            <w:r>
              <w:rPr>
                <w:rFonts w:ascii="Arial Narrow" w:hAnsi="Arial Narrow" w:cs="Arial"/>
                <w:b/>
                <w:color w:val="000000"/>
                <w:sz w:val="18"/>
              </w:rPr>
              <w:t>ECONOMICS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 IN HIGHER EDUCATION DEPATMENT </w:t>
            </w:r>
          </w:p>
          <w:p w:rsidR="0034179D" w:rsidRPr="00F60041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F60041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F60041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04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89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34179D">
            <w:pPr>
              <w:rPr>
                <w:rFonts w:ascii="Arial Narrow" w:hAnsi="Arial Narrow" w:cs="Arial"/>
                <w:b/>
                <w:color w:val="000000"/>
                <w:sz w:val="18"/>
                <w:u w:val="single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20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Wednesday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10: 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 to 1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FEMALE LECTURER URDU IN HIGHER EDUCATION DEPATMENT </w:t>
            </w:r>
          </w:p>
          <w:p w:rsidR="0034179D" w:rsidRPr="005D6B1E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430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E9611A">
            <w:pPr>
              <w:rPr>
                <w:rFonts w:ascii="Arial Narrow" w:hAnsi="Arial Narrow" w:cs="Arial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34179D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20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Wednesday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12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: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0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P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M to 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PM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MALE ASSISTANT PROFESSOR ZOOLOGY (BPS-18) IN HIGHER EDUCATION ARCHIVES &amp; LIBRARIES DEPARTMENT</w:t>
            </w:r>
          </w:p>
          <w:p w:rsidR="0034179D" w:rsidRPr="005D6B1E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Advt No 03/2021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Sr No 55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03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114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pStyle w:val="NoSpacing"/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Ph.D in the relevant subject from a recognized University with two (02)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Ph.D)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a recognized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OR</w:t>
            </w:r>
          </w:p>
          <w:p w:rsidR="0034179D" w:rsidRPr="00071815" w:rsidRDefault="0034179D" w:rsidP="0034179D">
            <w:pPr>
              <w:pStyle w:val="NoSpacing"/>
              <w:jc w:val="both"/>
              <w:rPr>
                <w:rFonts w:ascii="Arial Narrow" w:hAnsi="Arial Narrow" w:cs="Arial"/>
                <w:color w:val="000000"/>
                <w:sz w:val="18"/>
                <w:szCs w:val="22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(ii)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M.Phil in the relevant subject from a recognized University with five (05)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M.Phil)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the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OR (iii)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Second Class Master Degree in the relevantsubject/ BS (04 years) or equivalent qualification from a recognized University with seven (07) years teaching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Master)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a College/ University or in Education Administration Management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  <w:tc>
          <w:tcPr>
            <w:tcW w:w="1619" w:type="dxa"/>
            <w:vMerge w:val="restart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 w:val="restart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20-07-2022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Wednesday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02: 00 PM to 03:0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PM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79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ind w:right="-338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34179D" w:rsidRPr="009F716E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9F716E">
              <w:rPr>
                <w:rFonts w:ascii="Arial Narrow" w:hAnsi="Arial Narrow" w:cs="Arial"/>
                <w:b/>
                <w:color w:val="000000"/>
                <w:sz w:val="16"/>
              </w:rPr>
              <w:t xml:space="preserve">FEMALE LECTURER ZOOLOGY IN HIGHER EDUCATION DEPATMENT </w:t>
            </w:r>
          </w:p>
          <w:p w:rsidR="0034179D" w:rsidRPr="009F716E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9F716E">
              <w:rPr>
                <w:rFonts w:ascii="Arial Narrow" w:hAnsi="Arial Narrow" w:cs="Arial"/>
                <w:color w:val="000000"/>
                <w:sz w:val="16"/>
              </w:rPr>
              <w:t>Advt No 01/2022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lastRenderedPageBreak/>
              <w:t>Sr No 26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lastRenderedPageBreak/>
              <w:t>08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842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34179D">
            <w:pPr>
              <w:rPr>
                <w:rFonts w:ascii="Arial Narrow" w:hAnsi="Arial Narrow" w:cs="Arial"/>
                <w:b/>
                <w:color w:val="000000"/>
                <w:sz w:val="18"/>
                <w:u w:val="single"/>
              </w:rPr>
            </w:pPr>
          </w:p>
        </w:tc>
        <w:tc>
          <w:tcPr>
            <w:tcW w:w="1619" w:type="dxa"/>
            <w:vMerge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/>
            <w:shd w:val="clear" w:color="auto" w:fill="FFFFFF" w:themeFill="background1"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34179D" w:rsidRPr="00071815" w:rsidTr="002E5119">
        <w:trPr>
          <w:trHeight w:val="2937"/>
        </w:trPr>
        <w:tc>
          <w:tcPr>
            <w:tcW w:w="468" w:type="dxa"/>
            <w:vMerge w:val="restart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MALE ASSISTANT PROFESSOR CHEMISTRY (BPS-18) IN HIGHER EDUCATION ARCHIVES &amp; LIBRARIES DEPARTMENT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Advt No 03/2021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Sr No 55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03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267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Ph.D in the relevant subject from a recognized University with two (02)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Ph.D)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a recognized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OR</w:t>
            </w:r>
          </w:p>
          <w:p w:rsidR="0034179D" w:rsidRPr="00071815" w:rsidRDefault="0034179D" w:rsidP="0034179D">
            <w:pPr>
              <w:jc w:val="both"/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(ii)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M.Phil in the relevant subject from a recognized University with five (05)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M.Phil)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the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OR (iii)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Second Class Master Degree in the relevant subject/ BS (04 years) or equivalent qualification from a recognized University with seven (07) years teaching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Master)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a College/ University or in Education Administration Management.</w:t>
            </w:r>
          </w:p>
        </w:tc>
        <w:tc>
          <w:tcPr>
            <w:tcW w:w="1619" w:type="dxa"/>
            <w:vMerge w:val="restart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21-07-2022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Thursday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10: 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 to 1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 xml:space="preserve"> AM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1380"/>
        </w:trPr>
        <w:tc>
          <w:tcPr>
            <w:tcW w:w="468" w:type="dxa"/>
            <w:vMerge/>
            <w:vAlign w:val="center"/>
          </w:tcPr>
          <w:p w:rsidR="0034179D" w:rsidRPr="00071815" w:rsidRDefault="0034179D" w:rsidP="0034179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FEMALE LECTURER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CHEMISTRY IN HIGHER EDUCATION DEPATMENT </w:t>
            </w:r>
          </w:p>
          <w:p w:rsidR="0034179D" w:rsidRPr="005D6B1E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1021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34179D">
            <w:pPr>
              <w:jc w:val="both"/>
              <w:rPr>
                <w:rFonts w:ascii="Arial Narrow" w:hAnsi="Arial Narrow" w:cs="Arial"/>
                <w:color w:val="000000"/>
                <w:sz w:val="18"/>
              </w:rPr>
            </w:pPr>
          </w:p>
          <w:p w:rsidR="0034179D" w:rsidRPr="00071815" w:rsidRDefault="0034179D" w:rsidP="0034179D">
            <w:pPr>
              <w:pStyle w:val="NoSpacing"/>
              <w:jc w:val="both"/>
              <w:rPr>
                <w:rFonts w:ascii="Arial Narrow" w:hAnsi="Arial Narrow" w:cs="Arial"/>
                <w:b/>
                <w:color w:val="000000"/>
                <w:sz w:val="18"/>
                <w:u w:val="single"/>
              </w:rPr>
            </w:pPr>
          </w:p>
        </w:tc>
        <w:tc>
          <w:tcPr>
            <w:tcW w:w="1619" w:type="dxa"/>
            <w:vMerge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1380"/>
        </w:trPr>
        <w:tc>
          <w:tcPr>
            <w:tcW w:w="468" w:type="dxa"/>
            <w:vMerge w:val="restart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MALE ASSISTANT PROFESSOR ISLAMIYAT (BPS-18) IN HIGHER EDUCATION ARCHIVES &amp; LIBRARIES DEPARTMENT</w:t>
            </w:r>
          </w:p>
          <w:p w:rsidR="0034179D" w:rsidRPr="005D6B1E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Advt No 03/2021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5D6B1E">
              <w:rPr>
                <w:rFonts w:ascii="Arial Narrow" w:hAnsi="Arial Narrow" w:cs="Arial"/>
                <w:color w:val="000000"/>
                <w:sz w:val="18"/>
              </w:rPr>
              <w:t>Sr No 55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3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166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both"/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Ph.D in the relevant subject from a recognized University with two (02)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Ph.D)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a recognized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OR(ii)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M.Phil in the relevant subject from a recognized University with five (05)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M.Phil)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the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OR (iii)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Second Class Master Degree in the relevant subject/ BS (04 years) or equivalent qualification from a recognized University with seven (07) years teaching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(after Master)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in a College/ University or in Education Administration Management.</w:t>
            </w:r>
          </w:p>
        </w:tc>
        <w:tc>
          <w:tcPr>
            <w:tcW w:w="1619" w:type="dxa"/>
            <w:vMerge w:val="restart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21-07-2022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Thursday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02: 00 PM to 03:0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PM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1380"/>
        </w:trPr>
        <w:tc>
          <w:tcPr>
            <w:tcW w:w="468" w:type="dxa"/>
            <w:vMerge/>
            <w:vAlign w:val="center"/>
          </w:tcPr>
          <w:p w:rsidR="0034179D" w:rsidRPr="00046996" w:rsidRDefault="0034179D" w:rsidP="0034179D">
            <w:p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FEMALE LECTURER ISLAMIC STUDIES IN HIGHER EDUCATION DEPATMENT 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  <w:p w:rsidR="0034179D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</w:rPr>
              <w:t>&amp;</w:t>
            </w:r>
          </w:p>
          <w:p w:rsidR="0034179D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54F26">
              <w:rPr>
                <w:rFonts w:ascii="Arial Narrow" w:hAnsi="Arial Narrow" w:cs="Arial"/>
                <w:b/>
                <w:color w:val="000000"/>
                <w:sz w:val="18"/>
              </w:rPr>
              <w:t>LECTURER IN ISLAMIYAT (BPS-17) IN HEALTH DEPARTMENT</w:t>
            </w:r>
            <w:r>
              <w:rPr>
                <w:rFonts w:ascii="Arial Narrow" w:hAnsi="Arial Narrow" w:cs="Arial"/>
                <w:b/>
                <w:color w:val="000000"/>
              </w:rPr>
              <w:t>.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09/2021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41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11</w:t>
            </w:r>
          </w:p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1223</w:t>
            </w:r>
          </w:p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1183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19" w:type="dxa"/>
            <w:vMerge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2699"/>
        </w:trPr>
        <w:tc>
          <w:tcPr>
            <w:tcW w:w="468" w:type="dxa"/>
            <w:vMerge w:val="restart"/>
            <w:vAlign w:val="center"/>
          </w:tcPr>
          <w:p w:rsidR="0034179D" w:rsidRPr="003A2A44" w:rsidRDefault="0034179D" w:rsidP="0034179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MALE ASSISTANT PROFESSOR ENGLISH (BPS-18) IN HIGHER EDUCATION ARCHIVES &amp; LIBRARIES DEPARTMENT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03/2021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55</w:t>
            </w:r>
          </w:p>
          <w:p w:rsidR="0034179D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</w:rPr>
              <w:t>&amp;</w:t>
            </w:r>
          </w:p>
          <w:p w:rsidR="0034179D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C45783">
              <w:rPr>
                <w:rFonts w:ascii="Arial Narrow" w:hAnsi="Arial Narrow" w:cs="Arial"/>
                <w:b/>
                <w:color w:val="000000"/>
                <w:sz w:val="18"/>
              </w:rPr>
              <w:t>MALE ASSISTANT PROFESSORS IN ENGLISH (BPS-18) IN DIRECTORATE GENERAL OF COMMERCE EDUCATION AND MANAGEMENT SCIENCES</w:t>
            </w:r>
            <w:r>
              <w:rPr>
                <w:rFonts w:ascii="Arial Narrow" w:hAnsi="Arial Narrow" w:cs="Arial"/>
                <w:b/>
                <w:color w:val="000000"/>
              </w:rPr>
              <w:t>.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03/2021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63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 xml:space="preserve">04 </w:t>
            </w:r>
          </w:p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02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212</w:t>
            </w:r>
          </w:p>
          <w:p w:rsidR="0034179D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iCs/>
                <w:sz w:val="18"/>
              </w:rPr>
              <w:t>95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pStyle w:val="NoSpacing"/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Ph.D in the relevant subject from a recognized University with two (02)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Ph.D)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a recognized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OR</w:t>
            </w:r>
          </w:p>
          <w:p w:rsidR="0034179D" w:rsidRPr="00071815" w:rsidRDefault="0034179D" w:rsidP="0034179D">
            <w:pPr>
              <w:pStyle w:val="NoSpacing"/>
              <w:jc w:val="both"/>
              <w:rPr>
                <w:rFonts w:ascii="Arial Narrow" w:hAnsi="Arial Narrow" w:cs="Arial"/>
                <w:color w:val="000000"/>
                <w:sz w:val="18"/>
                <w:szCs w:val="22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(ii)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M.Phil in the relevant subject from a recognized University with five (05) years teaching/ research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M.Phil)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the College/ University.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OR (iii)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Second Class Master Degree in the relevantsubject/ BS (04 years) or equivalent qualification from a recognized University with seven (07) years teaching experience 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  <w:szCs w:val="22"/>
              </w:rPr>
              <w:t>(after Master)</w:t>
            </w:r>
            <w:r w:rsidRPr="00071815">
              <w:rPr>
                <w:rFonts w:ascii="Arial Narrow" w:hAnsi="Arial Narrow" w:cs="Arial"/>
                <w:color w:val="000000"/>
                <w:sz w:val="18"/>
                <w:szCs w:val="22"/>
              </w:rPr>
              <w:t xml:space="preserve"> in a College/ University or in Education Administration Management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  <w:tc>
          <w:tcPr>
            <w:tcW w:w="1619" w:type="dxa"/>
            <w:vMerge w:val="restart"/>
            <w:vAlign w:val="center"/>
          </w:tcPr>
          <w:p w:rsidR="007400F8" w:rsidRPr="00071815" w:rsidRDefault="007400F8" w:rsidP="007400F8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45 MCQs Based on  Advertised Qualification /  Subject.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22-07-2022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Friday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10: 00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AM to 1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1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:</w:t>
            </w:r>
            <w:r>
              <w:rPr>
                <w:rFonts w:asciiTheme="majorHAnsi" w:eastAsia="Calibri" w:hAnsiTheme="majorHAnsi" w:cs="Arial"/>
                <w:b/>
                <w:iCs/>
                <w:sz w:val="18"/>
              </w:rPr>
              <w:t>0</w:t>
            </w:r>
            <w:r w:rsidRPr="00071815">
              <w:rPr>
                <w:rFonts w:asciiTheme="majorHAnsi" w:eastAsia="Calibri" w:hAnsiTheme="majorHAnsi" w:cs="Arial"/>
                <w:b/>
                <w:iCs/>
                <w:sz w:val="18"/>
              </w:rPr>
              <w:t>0 AM</w:t>
            </w:r>
          </w:p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  <w:tr w:rsidR="0034179D" w:rsidRPr="00071815" w:rsidTr="002E5119">
        <w:trPr>
          <w:trHeight w:val="2591"/>
        </w:trPr>
        <w:tc>
          <w:tcPr>
            <w:tcW w:w="468" w:type="dxa"/>
            <w:vMerge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hAnsiTheme="majorHAnsi" w:cs="Arial"/>
                <w:b/>
                <w:iCs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LECTURER IN ENGLISH (BPS-17) IN HEALTH DEPARTMENT.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09/2021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42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&amp;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 xml:space="preserve">FEMALE LECTURER ENGLISH IN HIGHER EDUCATION DEPATMENT </w:t>
            </w:r>
          </w:p>
          <w:p w:rsidR="0034179D" w:rsidRPr="001501E2" w:rsidRDefault="0034179D" w:rsidP="0034179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Advt No 01/2022</w:t>
            </w:r>
          </w:p>
          <w:p w:rsidR="0034179D" w:rsidRPr="00071815" w:rsidRDefault="0034179D" w:rsidP="0034179D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1501E2">
              <w:rPr>
                <w:rFonts w:ascii="Arial Narrow" w:hAnsi="Arial Narrow" w:cs="Arial"/>
                <w:color w:val="000000"/>
                <w:sz w:val="18"/>
              </w:rPr>
              <w:t>Sr No 26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01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.</w:t>
            </w: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778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+</w:t>
            </w:r>
          </w:p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iCs/>
                <w:sz w:val="18"/>
              </w:rPr>
            </w:pPr>
            <w:r w:rsidRPr="00071815">
              <w:rPr>
                <w:rFonts w:asciiTheme="majorHAnsi" w:eastAsia="Calibri" w:hAnsiTheme="majorHAnsi" w:cs="Arial"/>
                <w:iCs/>
                <w:sz w:val="18"/>
              </w:rPr>
              <w:t>968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  <w:u w:val="single"/>
              </w:rPr>
              <w:t>:</w:t>
            </w: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2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nd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Master’s Degree in the relevant subject or equivalent qualification from a recognized University, </w:t>
            </w:r>
          </w:p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b/>
                <w:color w:val="000000"/>
                <w:sz w:val="18"/>
              </w:rPr>
              <w:t>(ii)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3</w:t>
            </w:r>
            <w:r w:rsidRPr="00071815">
              <w:rPr>
                <w:rFonts w:ascii="Arial Narrow" w:hAnsi="Arial Narrow" w:cs="Arial"/>
                <w:color w:val="000000"/>
                <w:sz w:val="18"/>
                <w:vertAlign w:val="superscript"/>
              </w:rPr>
              <w:t>rd</w:t>
            </w:r>
            <w:r w:rsidRPr="00071815">
              <w:rPr>
                <w:rFonts w:ascii="Arial Narrow" w:hAnsi="Arial Narrow" w:cs="Arial"/>
                <w:color w:val="000000"/>
                <w:sz w:val="18"/>
              </w:rPr>
              <w:t xml:space="preserve"> Class Master Degree’s in English from a recognized University for teaching English subject with Post Graduate diploma in English language from Allama Iqbal Open University, </w:t>
            </w:r>
          </w:p>
          <w:p w:rsidR="0034179D" w:rsidRPr="00071815" w:rsidRDefault="0034179D" w:rsidP="0034179D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071815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  <w:p w:rsidR="0034179D" w:rsidRPr="00071815" w:rsidRDefault="0034179D" w:rsidP="0034179D">
            <w:pPr>
              <w:pStyle w:val="NoSpacing"/>
              <w:jc w:val="both"/>
              <w:rPr>
                <w:rFonts w:ascii="Arial Narrow" w:hAnsi="Arial Narrow" w:cs="Arial"/>
                <w:color w:val="000000"/>
                <w:sz w:val="18"/>
                <w:szCs w:val="22"/>
              </w:rPr>
            </w:pPr>
          </w:p>
        </w:tc>
        <w:tc>
          <w:tcPr>
            <w:tcW w:w="1619" w:type="dxa"/>
            <w:vMerge/>
            <w:vAlign w:val="center"/>
          </w:tcPr>
          <w:p w:rsidR="0034179D" w:rsidRPr="00071815" w:rsidRDefault="0034179D" w:rsidP="0034179D">
            <w:pPr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  <w:tc>
          <w:tcPr>
            <w:tcW w:w="2109" w:type="dxa"/>
            <w:vMerge/>
            <w:vAlign w:val="center"/>
          </w:tcPr>
          <w:p w:rsidR="0034179D" w:rsidRPr="00071815" w:rsidRDefault="0034179D" w:rsidP="0034179D">
            <w:pPr>
              <w:ind w:left="-108" w:right="-90"/>
              <w:jc w:val="center"/>
              <w:rPr>
                <w:rFonts w:asciiTheme="majorHAnsi" w:eastAsia="Calibri" w:hAnsiTheme="majorHAnsi" w:cs="Arial"/>
                <w:b/>
                <w:iCs/>
                <w:sz w:val="18"/>
              </w:rPr>
            </w:pPr>
          </w:p>
        </w:tc>
      </w:tr>
    </w:tbl>
    <w:p w:rsidR="00A10001" w:rsidRDefault="00A10001"/>
    <w:p w:rsidR="00D54FE7" w:rsidRDefault="00D54FE7" w:rsidP="00D54FE7">
      <w:pPr>
        <w:spacing w:after="0" w:line="360" w:lineRule="auto"/>
        <w:ind w:left="-900" w:right="-270"/>
        <w:jc w:val="both"/>
        <w:rPr>
          <w:rFonts w:ascii="Constantia" w:eastAsia="Calibri" w:hAnsi="Constantia" w:cs="Times New Roman"/>
          <w:b/>
          <w:color w:val="000000"/>
          <w:sz w:val="20"/>
          <w:u w:val="single"/>
          <w:shd w:val="clear" w:color="auto" w:fill="FFFFFF"/>
        </w:rPr>
      </w:pPr>
    </w:p>
    <w:p w:rsidR="00E826B1" w:rsidRDefault="0099760D" w:rsidP="0099760D">
      <w:pPr>
        <w:spacing w:after="0" w:line="240" w:lineRule="auto"/>
        <w:ind w:left="-540" w:right="-270"/>
        <w:jc w:val="both"/>
        <w:rPr>
          <w:rFonts w:ascii="Constantia" w:eastAsia="Calibri" w:hAnsi="Constantia" w:cs="Times New Roman"/>
          <w:b/>
          <w:color w:val="000000"/>
          <w:sz w:val="20"/>
          <w:shd w:val="clear" w:color="auto" w:fill="FFFFFF"/>
        </w:rPr>
      </w:pPr>
      <w:r>
        <w:rPr>
          <w:rFonts w:ascii="Constantia" w:eastAsia="Calibri" w:hAnsi="Constantia" w:cs="Times New Roman"/>
          <w:b/>
          <w:color w:val="000000"/>
          <w:sz w:val="20"/>
          <w:shd w:val="clear" w:color="auto" w:fill="FFFFFF"/>
        </w:rPr>
        <w:t xml:space="preserve">NOTE: - </w:t>
      </w:r>
      <w:r w:rsidRPr="000C75D7">
        <w:rPr>
          <w:rFonts w:ascii="Constantia" w:eastAsia="Calibri" w:hAnsi="Constantia" w:cs="Times New Roman"/>
          <w:color w:val="000000"/>
          <w:sz w:val="20"/>
          <w:shd w:val="clear" w:color="auto" w:fill="FFFFFF"/>
        </w:rPr>
        <w:t>Combined examination for more than one posts having same academic qualification / specialty will be co</w:t>
      </w:r>
      <w:r>
        <w:rPr>
          <w:rFonts w:ascii="Constantia" w:eastAsia="Calibri" w:hAnsi="Constantia" w:cs="Times New Roman"/>
          <w:color w:val="000000"/>
          <w:sz w:val="20"/>
          <w:shd w:val="clear" w:color="auto" w:fill="FFFFFF"/>
        </w:rPr>
        <w:t>nducted simultaneously but thier</w:t>
      </w:r>
      <w:r w:rsidRPr="000C75D7">
        <w:rPr>
          <w:rFonts w:ascii="Constantia" w:eastAsia="Calibri" w:hAnsi="Constantia" w:cs="Times New Roman"/>
          <w:color w:val="000000"/>
          <w:sz w:val="20"/>
          <w:shd w:val="clear" w:color="auto" w:fill="FFFFFF"/>
        </w:rPr>
        <w:t xml:space="preserve"> results shall be prepared separately against each serial of the respective post(s).</w:t>
      </w:r>
    </w:p>
    <w:p w:rsidR="0099760D" w:rsidRPr="0099760D" w:rsidRDefault="0099760D" w:rsidP="0099760D">
      <w:pPr>
        <w:spacing w:after="0" w:line="240" w:lineRule="auto"/>
        <w:ind w:left="-540" w:right="-270"/>
        <w:jc w:val="both"/>
        <w:rPr>
          <w:rFonts w:ascii="Constantia" w:eastAsia="Calibri" w:hAnsi="Constantia" w:cs="Times New Roman"/>
          <w:b/>
          <w:color w:val="000000"/>
          <w:sz w:val="20"/>
          <w:shd w:val="clear" w:color="auto" w:fill="FFFFFF"/>
        </w:rPr>
      </w:pPr>
    </w:p>
    <w:p w:rsidR="00D54FE7" w:rsidRPr="002356DC" w:rsidRDefault="00D54FE7" w:rsidP="009D6F29">
      <w:pPr>
        <w:spacing w:after="0" w:line="360" w:lineRule="auto"/>
        <w:ind w:left="-900" w:right="-270"/>
        <w:jc w:val="both"/>
        <w:rPr>
          <w:rFonts w:ascii="Arial" w:hAnsi="Arial" w:cs="Arial"/>
          <w:b/>
          <w:u w:val="single"/>
        </w:rPr>
      </w:pPr>
      <w:r>
        <w:rPr>
          <w:rFonts w:ascii="Constantia" w:eastAsia="Calibri" w:hAnsi="Constantia" w:cs="Times New Roman"/>
          <w:b/>
          <w:color w:val="000000"/>
          <w:sz w:val="20"/>
          <w:shd w:val="clear" w:color="auto" w:fill="FFFFFF"/>
        </w:rPr>
        <w:tab/>
      </w:r>
      <w:r w:rsidRPr="002356DC">
        <w:rPr>
          <w:rFonts w:ascii="Constantia" w:eastAsia="Calibri" w:hAnsi="Constantia" w:cs="Times New Roman"/>
          <w:b/>
          <w:color w:val="000000"/>
          <w:sz w:val="20"/>
          <w:u w:val="single"/>
          <w:shd w:val="clear" w:color="auto" w:fill="FFFFFF"/>
        </w:rPr>
        <w:t>Important Instructions:-</w:t>
      </w:r>
    </w:p>
    <w:p w:rsidR="00D54FE7" w:rsidRPr="008F5AFF" w:rsidRDefault="00D54FE7" w:rsidP="00D54FE7">
      <w:pPr>
        <w:pStyle w:val="ListParagraph"/>
        <w:numPr>
          <w:ilvl w:val="0"/>
          <w:numId w:val="5"/>
        </w:numPr>
        <w:ind w:left="-180" w:right="-900"/>
        <w:jc w:val="both"/>
        <w:rPr>
          <w:rFonts w:ascii="Constantia" w:hAnsi="Constantia"/>
          <w:color w:val="000000"/>
          <w:sz w:val="20"/>
          <w:shd w:val="clear" w:color="auto" w:fill="FFFFFF"/>
        </w:rPr>
      </w:pPr>
      <w:r w:rsidRPr="00CB529D">
        <w:rPr>
          <w:rFonts w:ascii="Constantia" w:hAnsi="Constantia"/>
          <w:color w:val="000000"/>
          <w:sz w:val="20"/>
          <w:shd w:val="clear" w:color="auto" w:fill="FFFFFF"/>
        </w:rPr>
        <w:t xml:space="preserve">Details of Examination Centers and Roll Numbers will be uploaded </w:t>
      </w:r>
      <w:r>
        <w:rPr>
          <w:rFonts w:ascii="Constantia" w:hAnsi="Constantia"/>
          <w:color w:val="000000"/>
          <w:sz w:val="20"/>
          <w:shd w:val="clear" w:color="auto" w:fill="FFFFFF"/>
        </w:rPr>
        <w:t>shortly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 xml:space="preserve"> on </w:t>
      </w:r>
      <w:r>
        <w:rPr>
          <w:rFonts w:ascii="Constantia" w:hAnsi="Constantia"/>
          <w:color w:val="000000"/>
          <w:sz w:val="20"/>
          <w:shd w:val="clear" w:color="auto" w:fill="FFFFFF"/>
        </w:rPr>
        <w:t>official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 xml:space="preserve"> website</w:t>
      </w:r>
      <w:r>
        <w:rPr>
          <w:rFonts w:ascii="Constantia" w:hAnsi="Constantia"/>
          <w:color w:val="000000"/>
          <w:sz w:val="20"/>
          <w:shd w:val="clear" w:color="auto" w:fill="FFFFFF"/>
        </w:rPr>
        <w:t xml:space="preserve"> i-e</w:t>
      </w:r>
      <w:hyperlink r:id="rId8" w:history="1">
        <w:r w:rsidRPr="00CB529D">
          <w:rPr>
            <w:rFonts w:ascii="Constantia" w:hAnsi="Constantia"/>
            <w:color w:val="000000"/>
            <w:sz w:val="20"/>
            <w:shd w:val="clear" w:color="auto" w:fill="FFFFFF"/>
          </w:rPr>
          <w:t>www.kppsc.gov.pk</w:t>
        </w:r>
      </w:hyperlink>
      <w:r w:rsidRPr="00CB529D">
        <w:rPr>
          <w:rFonts w:ascii="Constantia" w:hAnsi="Constantia"/>
          <w:color w:val="000000"/>
          <w:sz w:val="20"/>
          <w:shd w:val="clear" w:color="auto" w:fill="FFFFFF"/>
        </w:rPr>
        <w:t>. If any candidate</w:t>
      </w:r>
      <w:r w:rsidRPr="008F5AFF">
        <w:rPr>
          <w:rFonts w:ascii="Constantia" w:hAnsi="Constantia"/>
          <w:color w:val="000000"/>
          <w:sz w:val="20"/>
          <w:shd w:val="clear" w:color="auto" w:fill="FFFFFF"/>
        </w:rPr>
        <w:t xml:space="preserve"> does not get intimation through website , SMS or E-Mail regarding his / her </w:t>
      </w:r>
      <w:r>
        <w:rPr>
          <w:rFonts w:ascii="Constantia" w:hAnsi="Constantia"/>
          <w:color w:val="000000"/>
          <w:sz w:val="20"/>
          <w:shd w:val="clear" w:color="auto" w:fill="FFFFFF"/>
        </w:rPr>
        <w:t>test, he / she may confirm his / her status</w:t>
      </w:r>
      <w:r w:rsidRPr="008F5AFF">
        <w:rPr>
          <w:rFonts w:ascii="Constantia" w:hAnsi="Constantia"/>
          <w:color w:val="000000"/>
          <w:sz w:val="20"/>
          <w:shd w:val="clear" w:color="auto" w:fill="FFFFFF"/>
        </w:rPr>
        <w:t xml:space="preserve"> from the office before exam on Telephone Number 091-9212976 / 091-9214131 -9212897- 9213750- 9213563 (Ext: No 105, 113) or visit to office on any working day.</w:t>
      </w:r>
    </w:p>
    <w:p w:rsidR="00D54FE7" w:rsidRPr="00CB529D" w:rsidRDefault="00D54FE7" w:rsidP="00D54FE7">
      <w:pPr>
        <w:pStyle w:val="ListParagraph"/>
        <w:numPr>
          <w:ilvl w:val="0"/>
          <w:numId w:val="5"/>
        </w:numPr>
        <w:ind w:left="-180" w:right="-900"/>
        <w:jc w:val="both"/>
        <w:rPr>
          <w:rFonts w:ascii="Constantia" w:hAnsi="Constantia"/>
          <w:color w:val="000000"/>
          <w:sz w:val="20"/>
          <w:shd w:val="clear" w:color="auto" w:fill="FFFFFF"/>
        </w:rPr>
      </w:pPr>
      <w:r w:rsidRPr="00CB529D">
        <w:rPr>
          <w:rFonts w:ascii="Constantia" w:hAnsi="Constantia"/>
          <w:color w:val="000000"/>
          <w:sz w:val="20"/>
          <w:shd w:val="clear" w:color="auto" w:fill="FFFFFF"/>
        </w:rPr>
        <w:t>The candidates must bring </w:t>
      </w:r>
      <w:r w:rsidRPr="00C43E53">
        <w:rPr>
          <w:rFonts w:ascii="Constantia" w:hAnsi="Constantia"/>
          <w:b/>
          <w:color w:val="000000"/>
          <w:sz w:val="20"/>
          <w:shd w:val="clear" w:color="auto" w:fill="FFFFFF"/>
        </w:rPr>
        <w:t>Call Letter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> and </w:t>
      </w:r>
      <w:r w:rsidRPr="00C43E53">
        <w:rPr>
          <w:rFonts w:ascii="Constantia" w:hAnsi="Constantia"/>
          <w:b/>
          <w:color w:val="000000"/>
          <w:sz w:val="20"/>
          <w:shd w:val="clear" w:color="auto" w:fill="FFFFFF"/>
        </w:rPr>
        <w:t>Original Computerized National Identity Card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>. Otherwise they will not be allowed</w:t>
      </w:r>
      <w:r>
        <w:rPr>
          <w:rFonts w:ascii="Constantia" w:hAnsi="Constantia"/>
          <w:color w:val="000000"/>
          <w:sz w:val="20"/>
          <w:shd w:val="clear" w:color="auto" w:fill="FFFFFF"/>
        </w:rPr>
        <w:t xml:space="preserve"> to enter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 xml:space="preserve"> the examination hall.</w:t>
      </w:r>
    </w:p>
    <w:p w:rsidR="00D54FE7" w:rsidRPr="00CB529D" w:rsidRDefault="00D54FE7" w:rsidP="00D54FE7">
      <w:pPr>
        <w:pStyle w:val="ListParagraph"/>
        <w:numPr>
          <w:ilvl w:val="0"/>
          <w:numId w:val="5"/>
        </w:numPr>
        <w:ind w:left="-180" w:right="-900"/>
        <w:jc w:val="both"/>
        <w:rPr>
          <w:rFonts w:ascii="Constantia" w:hAnsi="Constantia"/>
          <w:color w:val="000000"/>
          <w:sz w:val="20"/>
          <w:shd w:val="clear" w:color="auto" w:fill="FFFFFF"/>
        </w:rPr>
      </w:pPr>
      <w:r w:rsidRPr="00583471">
        <w:rPr>
          <w:rFonts w:ascii="Constantia" w:hAnsi="Constantia"/>
          <w:color w:val="000000"/>
          <w:sz w:val="20"/>
          <w:shd w:val="clear" w:color="auto" w:fill="FFFFFF"/>
        </w:rPr>
        <w:t>Bringing of Mobile phone and other electronic gadgets are strictly prohibited in the Examination Hall.</w:t>
      </w:r>
    </w:p>
    <w:p w:rsidR="00D54FE7" w:rsidRPr="00CB529D" w:rsidRDefault="00D54FE7" w:rsidP="00D54FE7">
      <w:pPr>
        <w:pStyle w:val="ListParagraph"/>
        <w:numPr>
          <w:ilvl w:val="0"/>
          <w:numId w:val="5"/>
        </w:numPr>
        <w:ind w:left="-180" w:right="-900"/>
        <w:jc w:val="both"/>
        <w:rPr>
          <w:rFonts w:ascii="Constantia" w:hAnsi="Constantia"/>
          <w:color w:val="000000"/>
          <w:sz w:val="20"/>
          <w:shd w:val="clear" w:color="auto" w:fill="FFFFFF"/>
        </w:rPr>
      </w:pPr>
      <w:r w:rsidRPr="00CB529D">
        <w:rPr>
          <w:rFonts w:ascii="Constantia" w:hAnsi="Constantia"/>
          <w:color w:val="000000"/>
          <w:sz w:val="20"/>
          <w:shd w:val="clear" w:color="auto" w:fill="FFFFFF"/>
        </w:rPr>
        <w:t>All the Candidates are directed to confirm the Roll numbers and location of halls one day before the date of Exam to avoid any inconvenience.</w:t>
      </w:r>
    </w:p>
    <w:p w:rsidR="00D54FE7" w:rsidRPr="00436859" w:rsidRDefault="00D54FE7" w:rsidP="00D54FE7">
      <w:pPr>
        <w:pStyle w:val="ListParagraph"/>
        <w:numPr>
          <w:ilvl w:val="0"/>
          <w:numId w:val="5"/>
        </w:numPr>
        <w:ind w:left="-180" w:right="-900"/>
        <w:jc w:val="both"/>
        <w:rPr>
          <w:rFonts w:ascii="Constantia" w:hAnsi="Constantia"/>
          <w:color w:val="000000"/>
          <w:sz w:val="20"/>
          <w:shd w:val="clear" w:color="auto" w:fill="FFFFFF"/>
        </w:rPr>
      </w:pPr>
      <w:r w:rsidRPr="00583471">
        <w:rPr>
          <w:rFonts w:ascii="Constantia" w:hAnsi="Constantia"/>
          <w:b/>
          <w:color w:val="000000"/>
          <w:sz w:val="20"/>
          <w:shd w:val="clear" w:color="auto" w:fill="FFFFFF"/>
        </w:rPr>
        <w:t>COVID-19, SPECIAL INSTRUCTIONS FOR EXAMS</w:t>
      </w:r>
      <w:r w:rsidRPr="00583471">
        <w:rPr>
          <w:rFonts w:ascii="Constantia" w:hAnsi="Constantia"/>
          <w:color w:val="000000"/>
          <w:sz w:val="20"/>
          <w:shd w:val="clear" w:color="auto" w:fill="FFFFFF"/>
        </w:rPr>
        <w:t>:</w:t>
      </w:r>
      <w:r w:rsidRPr="00CB529D">
        <w:rPr>
          <w:rFonts w:ascii="Constantia" w:hAnsi="Constantia"/>
          <w:color w:val="000000"/>
          <w:sz w:val="20"/>
          <w:shd w:val="clear" w:color="auto" w:fill="FFFFFF"/>
        </w:rPr>
        <w:t> Candidates shall wear</w:t>
      </w:r>
      <w:r w:rsidRPr="00E16B81">
        <w:rPr>
          <w:rFonts w:ascii="Constantia" w:hAnsi="Constantia"/>
          <w:color w:val="000000"/>
          <w:sz w:val="20"/>
          <w:shd w:val="clear" w:color="auto" w:fill="FFFFFF"/>
        </w:rPr>
        <w:t xml:space="preserve"> Face Mask, maintain social distancing, avoid handshake, use hand sanitizers and bring own water bottles.</w:t>
      </w:r>
    </w:p>
    <w:p w:rsidR="003048CB" w:rsidRDefault="00D54FE7" w:rsidP="003048CB">
      <w:pPr>
        <w:spacing w:after="0" w:line="240" w:lineRule="auto"/>
        <w:ind w:left="-180"/>
        <w:jc w:val="both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b/>
          <w:sz w:val="18"/>
        </w:rPr>
        <w:tab/>
      </w:r>
    </w:p>
    <w:p w:rsidR="003048CB" w:rsidRPr="003048CB" w:rsidRDefault="003048CB" w:rsidP="003048CB">
      <w:pPr>
        <w:spacing w:after="0" w:line="240" w:lineRule="auto"/>
        <w:ind w:left="5580" w:firstLine="900"/>
        <w:jc w:val="both"/>
        <w:rPr>
          <w:rFonts w:asciiTheme="majorHAnsi" w:hAnsiTheme="majorHAnsi"/>
          <w:b/>
          <w:sz w:val="20"/>
        </w:rPr>
      </w:pPr>
      <w:r w:rsidRPr="003048CB">
        <w:rPr>
          <w:rFonts w:asciiTheme="majorHAnsi" w:hAnsiTheme="majorHAnsi"/>
          <w:b/>
          <w:sz w:val="20"/>
        </w:rPr>
        <w:t>CONTROLLER EXAMINAITON</w:t>
      </w:r>
    </w:p>
    <w:p w:rsidR="003048CB" w:rsidRDefault="003048CB" w:rsidP="003048CB">
      <w:pPr>
        <w:spacing w:after="0" w:line="240" w:lineRule="auto"/>
        <w:ind w:left="-180"/>
        <w:jc w:val="both"/>
        <w:rPr>
          <w:rFonts w:asciiTheme="majorHAnsi" w:hAnsiTheme="majorHAnsi"/>
          <w:b/>
          <w:sz w:val="20"/>
        </w:rPr>
      </w:pP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  <w:t xml:space="preserve">     (CONDUCT)</w:t>
      </w:r>
    </w:p>
    <w:p w:rsidR="00E61E97" w:rsidRDefault="00E61E97" w:rsidP="003048CB">
      <w:pPr>
        <w:spacing w:after="0" w:line="240" w:lineRule="auto"/>
        <w:ind w:left="-180"/>
        <w:jc w:val="both"/>
        <w:rPr>
          <w:rFonts w:asciiTheme="majorHAnsi" w:hAnsiTheme="majorHAnsi"/>
          <w:b/>
          <w:sz w:val="20"/>
        </w:rPr>
      </w:pPr>
    </w:p>
    <w:p w:rsidR="00E61E97" w:rsidRPr="00E12692" w:rsidRDefault="00E61E97" w:rsidP="00E61E97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No. KPPSC/EXAMS</w:t>
      </w:r>
      <w:r w:rsidRPr="00E12692">
        <w:rPr>
          <w:rFonts w:asciiTheme="majorHAnsi" w:hAnsiTheme="majorHAnsi"/>
          <w:sz w:val="20"/>
        </w:rPr>
        <w:t>/</w:t>
      </w:r>
      <w:r>
        <w:rPr>
          <w:rFonts w:asciiTheme="majorHAnsi" w:hAnsiTheme="majorHAnsi"/>
          <w:sz w:val="20"/>
        </w:rPr>
        <w:t>SCH-0</w:t>
      </w:r>
      <w:r w:rsidR="0034179D">
        <w:rPr>
          <w:rFonts w:asciiTheme="majorHAnsi" w:hAnsiTheme="majorHAnsi"/>
          <w:sz w:val="20"/>
        </w:rPr>
        <w:t>7</w:t>
      </w:r>
      <w:r w:rsidRPr="00E12692">
        <w:rPr>
          <w:rFonts w:asciiTheme="majorHAnsi" w:hAnsiTheme="majorHAnsi"/>
          <w:sz w:val="20"/>
        </w:rPr>
        <w:t xml:space="preserve">Dated: - </w:t>
      </w:r>
      <w:r w:rsidRPr="00E12692">
        <w:rPr>
          <w:rFonts w:asciiTheme="majorHAnsi" w:hAnsiTheme="majorHAnsi"/>
          <w:b/>
          <w:sz w:val="20"/>
          <w:u w:val="single"/>
        </w:rPr>
        <w:t>/</w:t>
      </w:r>
      <w:r>
        <w:rPr>
          <w:rFonts w:asciiTheme="majorHAnsi" w:hAnsiTheme="majorHAnsi"/>
          <w:b/>
          <w:sz w:val="20"/>
          <w:u w:val="single"/>
        </w:rPr>
        <w:t xml:space="preserve"> 0</w:t>
      </w:r>
      <w:r w:rsidR="000A71D2">
        <w:rPr>
          <w:rFonts w:asciiTheme="majorHAnsi" w:hAnsiTheme="majorHAnsi"/>
          <w:b/>
          <w:sz w:val="20"/>
          <w:u w:val="single"/>
        </w:rPr>
        <w:t>6</w:t>
      </w:r>
      <w:r w:rsidRPr="00E12692">
        <w:rPr>
          <w:rFonts w:asciiTheme="majorHAnsi" w:hAnsiTheme="majorHAnsi"/>
          <w:b/>
          <w:sz w:val="20"/>
          <w:u w:val="single"/>
        </w:rPr>
        <w:t>/20</w:t>
      </w:r>
      <w:r>
        <w:rPr>
          <w:rFonts w:asciiTheme="majorHAnsi" w:hAnsiTheme="majorHAnsi"/>
          <w:b/>
          <w:sz w:val="20"/>
          <w:u w:val="single"/>
        </w:rPr>
        <w:t>22</w:t>
      </w:r>
    </w:p>
    <w:p w:rsidR="00E61E97" w:rsidRPr="00A4052B" w:rsidRDefault="00E61E97" w:rsidP="00E61E97">
      <w:pPr>
        <w:jc w:val="both"/>
        <w:rPr>
          <w:rFonts w:asciiTheme="majorHAnsi" w:hAnsiTheme="majorHAnsi"/>
          <w:b/>
        </w:rPr>
      </w:pPr>
      <w:r w:rsidRPr="00A4052B">
        <w:rPr>
          <w:rFonts w:asciiTheme="majorHAnsi" w:hAnsiTheme="majorHAnsi"/>
          <w:b/>
        </w:rPr>
        <w:t>Copy To</w:t>
      </w:r>
    </w:p>
    <w:tbl>
      <w:tblPr>
        <w:tblpPr w:leftFromText="180" w:rightFromText="180" w:bottomFromText="200" w:vertAnchor="text" w:horzAnchor="margin" w:tblpY="94"/>
        <w:tblW w:w="10212" w:type="dxa"/>
        <w:tblLook w:val="01E0"/>
      </w:tblPr>
      <w:tblGrid>
        <w:gridCol w:w="5719"/>
        <w:gridCol w:w="4493"/>
      </w:tblGrid>
      <w:tr w:rsidR="00E61E97" w:rsidRPr="00DA36DB" w:rsidTr="003911BA">
        <w:trPr>
          <w:trHeight w:hRule="exact" w:val="2257"/>
        </w:trPr>
        <w:tc>
          <w:tcPr>
            <w:tcW w:w="5719" w:type="dxa"/>
          </w:tcPr>
          <w:p w:rsidR="00E61E97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PS to Honorable Chairman KP PSC.</w:t>
            </w:r>
          </w:p>
          <w:p w:rsidR="00ED4BC6" w:rsidRDefault="00ED4BC6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PS to Honorable Secretary KP PSC.</w:t>
            </w:r>
          </w:p>
          <w:p w:rsidR="00ED4BC6" w:rsidRDefault="00ED4BC6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PS to Director Recruitment KP PSC.</w:t>
            </w:r>
          </w:p>
          <w:p w:rsidR="00E61E97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 w:rsidRPr="00DA36DB">
              <w:rPr>
                <w:rFonts w:asciiTheme="majorHAnsi" w:hAnsiTheme="majorHAnsi"/>
                <w:sz w:val="18"/>
                <w:szCs w:val="18"/>
              </w:rPr>
              <w:t>The PS to Director Examinations KP PSC</w:t>
            </w:r>
          </w:p>
          <w:p w:rsidR="00630A00" w:rsidRPr="00DA36DB" w:rsidRDefault="00630A00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PS to Deputy Director Admin KP PSC.</w:t>
            </w:r>
          </w:p>
          <w:p w:rsidR="00E61E97" w:rsidRDefault="00630A00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Deputy Director-IT KP PSC</w:t>
            </w:r>
            <w:r w:rsidR="00E61E97" w:rsidRPr="00DA36DB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630A00" w:rsidRPr="00630A00" w:rsidRDefault="00630A00" w:rsidP="00630A00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Assistant Director IT (Web) KP PSC.</w:t>
            </w:r>
          </w:p>
          <w:p w:rsidR="00E61E97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Controller Exam (</w:t>
            </w:r>
            <w:r w:rsidRPr="00DA36DB">
              <w:rPr>
                <w:rFonts w:asciiTheme="majorHAnsi" w:hAnsiTheme="majorHAnsi"/>
                <w:sz w:val="18"/>
                <w:szCs w:val="18"/>
              </w:rPr>
              <w:t>Conduct) KP PSC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E61E97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The Controller Exam (Secrecy) KP PSC.</w:t>
            </w:r>
          </w:p>
          <w:p w:rsidR="00E61E97" w:rsidRPr="00DA36DB" w:rsidRDefault="00E61E97" w:rsidP="009D6F29">
            <w:pPr>
              <w:tabs>
                <w:tab w:val="left" w:pos="540"/>
              </w:tabs>
              <w:ind w:left="540"/>
              <w:rPr>
                <w:rFonts w:asciiTheme="majorHAnsi" w:hAnsiTheme="majorHAnsi"/>
                <w:sz w:val="18"/>
                <w:szCs w:val="18"/>
              </w:rPr>
            </w:pPr>
          </w:p>
          <w:p w:rsidR="00E61E97" w:rsidRPr="00DA36DB" w:rsidRDefault="00E61E97" w:rsidP="009D6F29">
            <w:pPr>
              <w:tabs>
                <w:tab w:val="left" w:pos="540"/>
              </w:tabs>
              <w:ind w:left="540"/>
              <w:rPr>
                <w:rFonts w:asciiTheme="majorHAnsi" w:hAnsiTheme="majorHAnsi"/>
                <w:sz w:val="18"/>
                <w:szCs w:val="18"/>
              </w:rPr>
            </w:pPr>
          </w:p>
          <w:p w:rsidR="00E61E97" w:rsidRPr="00DA36DB" w:rsidRDefault="00E61E97" w:rsidP="009D6F29">
            <w:pPr>
              <w:tabs>
                <w:tab w:val="left" w:pos="5430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1E97" w:rsidRPr="00DA36DB" w:rsidRDefault="00E61E97" w:rsidP="009D6F29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Pr="00DA36DB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        (CONDUCT)</w:t>
            </w:r>
          </w:p>
          <w:p w:rsidR="00E61E97" w:rsidRPr="00DA36DB" w:rsidRDefault="00E61E97" w:rsidP="009D6F29">
            <w:pPr>
              <w:tabs>
                <w:tab w:val="left" w:pos="540"/>
              </w:tabs>
              <w:ind w:left="540"/>
              <w:rPr>
                <w:rFonts w:asciiTheme="majorHAnsi" w:hAnsiTheme="majorHAnsi"/>
                <w:sz w:val="18"/>
                <w:szCs w:val="18"/>
              </w:rPr>
            </w:pPr>
          </w:p>
          <w:p w:rsidR="00E61E97" w:rsidRPr="00DA36DB" w:rsidRDefault="00E61E97" w:rsidP="009D6F29">
            <w:pPr>
              <w:tabs>
                <w:tab w:val="left" w:pos="540"/>
              </w:tabs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93" w:type="dxa"/>
          </w:tcPr>
          <w:p w:rsidR="00E61E97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 w:rsidRPr="00DA36DB">
              <w:rPr>
                <w:rFonts w:asciiTheme="majorHAnsi" w:hAnsiTheme="majorHAnsi"/>
                <w:sz w:val="18"/>
                <w:szCs w:val="18"/>
              </w:rPr>
              <w:t>The Registrar Examination KPPSC</w:t>
            </w:r>
          </w:p>
          <w:p w:rsidR="00E61E97" w:rsidRPr="00630A00" w:rsidRDefault="00E61E97" w:rsidP="00630A00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Superintendent Exam Secrecy KP PSC.</w:t>
            </w:r>
          </w:p>
          <w:p w:rsidR="00E61E97" w:rsidRPr="00DA36DB" w:rsidRDefault="00E61E97" w:rsidP="00E61E97">
            <w:pPr>
              <w:numPr>
                <w:ilvl w:val="0"/>
                <w:numId w:val="15"/>
              </w:numPr>
              <w:tabs>
                <w:tab w:val="left" w:pos="540"/>
              </w:tabs>
              <w:spacing w:after="0" w:line="240" w:lineRule="auto"/>
              <w:ind w:left="540" w:hanging="540"/>
              <w:rPr>
                <w:rFonts w:asciiTheme="majorHAnsi" w:hAnsiTheme="majorHAnsi"/>
                <w:sz w:val="18"/>
                <w:szCs w:val="18"/>
              </w:rPr>
            </w:pPr>
            <w:r w:rsidRPr="00DA36DB">
              <w:rPr>
                <w:rFonts w:asciiTheme="majorHAnsi" w:hAnsiTheme="majorHAnsi"/>
                <w:sz w:val="18"/>
                <w:szCs w:val="18"/>
              </w:rPr>
              <w:t>The Office file.</w:t>
            </w:r>
          </w:p>
          <w:p w:rsidR="00E61E97" w:rsidRPr="00DA36DB" w:rsidRDefault="00E61E97" w:rsidP="009D6F29">
            <w:pPr>
              <w:tabs>
                <w:tab w:val="left" w:pos="540"/>
              </w:tabs>
              <w:ind w:left="54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E61E97" w:rsidRPr="003048CB" w:rsidRDefault="00E61E97" w:rsidP="003048CB">
      <w:pPr>
        <w:spacing w:after="0" w:line="240" w:lineRule="auto"/>
        <w:ind w:left="-180"/>
        <w:jc w:val="both"/>
        <w:rPr>
          <w:rFonts w:asciiTheme="majorHAnsi" w:hAnsiTheme="majorHAnsi"/>
          <w:b/>
          <w:sz w:val="20"/>
        </w:rPr>
      </w:pPr>
    </w:p>
    <w:p w:rsidR="003911BA" w:rsidRPr="003048CB" w:rsidRDefault="003911BA" w:rsidP="003911BA">
      <w:pPr>
        <w:spacing w:after="0" w:line="240" w:lineRule="auto"/>
        <w:ind w:left="5580" w:firstLine="900"/>
        <w:jc w:val="both"/>
        <w:rPr>
          <w:rFonts w:asciiTheme="majorHAnsi" w:hAnsiTheme="majorHAnsi"/>
          <w:b/>
          <w:sz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48CB">
        <w:rPr>
          <w:rFonts w:ascii="Arial" w:hAnsi="Arial" w:cs="Arial"/>
          <w:b/>
        </w:rPr>
        <w:tab/>
      </w:r>
      <w:r w:rsidRPr="003048CB">
        <w:rPr>
          <w:rFonts w:asciiTheme="majorHAnsi" w:hAnsiTheme="majorHAnsi"/>
          <w:b/>
          <w:sz w:val="20"/>
        </w:rPr>
        <w:t>CONTROLLER EXAMINAITON</w:t>
      </w:r>
    </w:p>
    <w:p w:rsidR="003911BA" w:rsidRDefault="003911BA" w:rsidP="003911BA">
      <w:pPr>
        <w:spacing w:after="0" w:line="240" w:lineRule="auto"/>
        <w:ind w:left="-180"/>
        <w:jc w:val="both"/>
        <w:rPr>
          <w:rFonts w:asciiTheme="majorHAnsi" w:hAnsiTheme="majorHAnsi"/>
          <w:b/>
          <w:sz w:val="20"/>
        </w:rPr>
      </w:pP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</w:r>
      <w:r w:rsidRPr="003048CB">
        <w:rPr>
          <w:rFonts w:asciiTheme="majorHAnsi" w:hAnsiTheme="majorHAnsi"/>
          <w:b/>
          <w:sz w:val="20"/>
        </w:rPr>
        <w:tab/>
        <w:t xml:space="preserve">     (CONDUCT)</w:t>
      </w:r>
    </w:p>
    <w:p w:rsidR="00AB5EBC" w:rsidRPr="003048CB" w:rsidRDefault="00AB5EBC" w:rsidP="003048CB">
      <w:pPr>
        <w:spacing w:after="0" w:line="240" w:lineRule="auto"/>
        <w:rPr>
          <w:rFonts w:asciiTheme="majorHAnsi" w:hAnsiTheme="majorHAnsi"/>
          <w:b/>
          <w:sz w:val="18"/>
        </w:rPr>
      </w:pPr>
    </w:p>
    <w:sectPr w:rsidR="00AB5EBC" w:rsidRPr="003048CB" w:rsidSect="00432F62">
      <w:headerReference w:type="default" r:id="rId9"/>
      <w:pgSz w:w="12242" w:h="18722" w:code="144"/>
      <w:pgMar w:top="1080" w:right="1352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72" w:rsidRDefault="00E07672" w:rsidP="00171C01">
      <w:pPr>
        <w:spacing w:after="0" w:line="240" w:lineRule="auto"/>
      </w:pPr>
      <w:r>
        <w:separator/>
      </w:r>
    </w:p>
  </w:endnote>
  <w:endnote w:type="continuationSeparator" w:id="1">
    <w:p w:rsidR="00E07672" w:rsidRDefault="00E07672" w:rsidP="001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72" w:rsidRDefault="00E07672" w:rsidP="00171C01">
      <w:pPr>
        <w:spacing w:after="0" w:line="240" w:lineRule="auto"/>
      </w:pPr>
      <w:r>
        <w:separator/>
      </w:r>
    </w:p>
  </w:footnote>
  <w:footnote w:type="continuationSeparator" w:id="1">
    <w:p w:rsidR="00E07672" w:rsidRDefault="00E07672" w:rsidP="0017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341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6F29" w:rsidRDefault="0043475D">
        <w:pPr>
          <w:pStyle w:val="Header"/>
          <w:jc w:val="right"/>
        </w:pPr>
        <w:r>
          <w:fldChar w:fldCharType="begin"/>
        </w:r>
        <w:r w:rsidR="009D6F29">
          <w:instrText xml:space="preserve"> PAGE   \* MERGEFORMAT </w:instrText>
        </w:r>
        <w:r>
          <w:fldChar w:fldCharType="separate"/>
        </w:r>
        <w:r w:rsidR="003803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6F29" w:rsidRDefault="009D6F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3C9"/>
    <w:multiLevelType w:val="hybridMultilevel"/>
    <w:tmpl w:val="84DA0730"/>
    <w:lvl w:ilvl="0" w:tplc="93884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1A0"/>
    <w:multiLevelType w:val="hybridMultilevel"/>
    <w:tmpl w:val="C1DA79C0"/>
    <w:lvl w:ilvl="0" w:tplc="3E161B5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0028D"/>
    <w:multiLevelType w:val="hybridMultilevel"/>
    <w:tmpl w:val="6D3AA144"/>
    <w:lvl w:ilvl="0" w:tplc="178EF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801A6"/>
    <w:multiLevelType w:val="hybridMultilevel"/>
    <w:tmpl w:val="B97E8940"/>
    <w:lvl w:ilvl="0" w:tplc="DD8CFF3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B724548"/>
    <w:multiLevelType w:val="hybridMultilevel"/>
    <w:tmpl w:val="AFD2A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E580F"/>
    <w:multiLevelType w:val="hybridMultilevel"/>
    <w:tmpl w:val="F8FA3514"/>
    <w:lvl w:ilvl="0" w:tplc="21BEE67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6B53"/>
    <w:multiLevelType w:val="hybridMultilevel"/>
    <w:tmpl w:val="C0504E4C"/>
    <w:lvl w:ilvl="0" w:tplc="3FF03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86DC8"/>
    <w:multiLevelType w:val="hybridMultilevel"/>
    <w:tmpl w:val="7DB893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D2DA4"/>
    <w:multiLevelType w:val="hybridMultilevel"/>
    <w:tmpl w:val="876E02FC"/>
    <w:lvl w:ilvl="0" w:tplc="3028D34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335E13"/>
    <w:multiLevelType w:val="hybridMultilevel"/>
    <w:tmpl w:val="A3F8DD6C"/>
    <w:lvl w:ilvl="0" w:tplc="F6B8821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5E439B"/>
    <w:multiLevelType w:val="hybridMultilevel"/>
    <w:tmpl w:val="BEE03ADE"/>
    <w:lvl w:ilvl="0" w:tplc="E064EBAC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07A1E"/>
    <w:multiLevelType w:val="hybridMultilevel"/>
    <w:tmpl w:val="2786C25C"/>
    <w:lvl w:ilvl="0" w:tplc="3FF03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5399C"/>
    <w:multiLevelType w:val="hybridMultilevel"/>
    <w:tmpl w:val="92AC5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34EAF"/>
    <w:multiLevelType w:val="hybridMultilevel"/>
    <w:tmpl w:val="1BDE8712"/>
    <w:lvl w:ilvl="0" w:tplc="013E2A66">
      <w:start w:val="1"/>
      <w:numFmt w:val="lowerLetter"/>
      <w:lvlText w:val="%1)"/>
      <w:lvlJc w:val="left"/>
      <w:pPr>
        <w:ind w:left="13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35" w:hanging="360"/>
      </w:pPr>
    </w:lvl>
    <w:lvl w:ilvl="2" w:tplc="0409001B" w:tentative="1">
      <w:start w:val="1"/>
      <w:numFmt w:val="lowerRoman"/>
      <w:lvlText w:val="%3."/>
      <w:lvlJc w:val="right"/>
      <w:pPr>
        <w:ind w:left="2755" w:hanging="180"/>
      </w:pPr>
    </w:lvl>
    <w:lvl w:ilvl="3" w:tplc="0409000F" w:tentative="1">
      <w:start w:val="1"/>
      <w:numFmt w:val="decimal"/>
      <w:lvlText w:val="%4."/>
      <w:lvlJc w:val="left"/>
      <w:pPr>
        <w:ind w:left="3475" w:hanging="360"/>
      </w:pPr>
    </w:lvl>
    <w:lvl w:ilvl="4" w:tplc="04090019" w:tentative="1">
      <w:start w:val="1"/>
      <w:numFmt w:val="lowerLetter"/>
      <w:lvlText w:val="%5."/>
      <w:lvlJc w:val="left"/>
      <w:pPr>
        <w:ind w:left="4195" w:hanging="360"/>
      </w:pPr>
    </w:lvl>
    <w:lvl w:ilvl="5" w:tplc="0409001B" w:tentative="1">
      <w:start w:val="1"/>
      <w:numFmt w:val="lowerRoman"/>
      <w:lvlText w:val="%6."/>
      <w:lvlJc w:val="right"/>
      <w:pPr>
        <w:ind w:left="4915" w:hanging="180"/>
      </w:pPr>
    </w:lvl>
    <w:lvl w:ilvl="6" w:tplc="0409000F" w:tentative="1">
      <w:start w:val="1"/>
      <w:numFmt w:val="decimal"/>
      <w:lvlText w:val="%7."/>
      <w:lvlJc w:val="left"/>
      <w:pPr>
        <w:ind w:left="5635" w:hanging="360"/>
      </w:pPr>
    </w:lvl>
    <w:lvl w:ilvl="7" w:tplc="04090019" w:tentative="1">
      <w:start w:val="1"/>
      <w:numFmt w:val="lowerLetter"/>
      <w:lvlText w:val="%8."/>
      <w:lvlJc w:val="left"/>
      <w:pPr>
        <w:ind w:left="6355" w:hanging="360"/>
      </w:pPr>
    </w:lvl>
    <w:lvl w:ilvl="8" w:tplc="040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>
    <w:nsid w:val="79D11A75"/>
    <w:multiLevelType w:val="hybridMultilevel"/>
    <w:tmpl w:val="92AC5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42F52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B25"/>
    <w:rsid w:val="00004BCA"/>
    <w:rsid w:val="00005D93"/>
    <w:rsid w:val="00010F94"/>
    <w:rsid w:val="00011D2E"/>
    <w:rsid w:val="000176AB"/>
    <w:rsid w:val="00021AE1"/>
    <w:rsid w:val="00021C18"/>
    <w:rsid w:val="000244F9"/>
    <w:rsid w:val="00025B18"/>
    <w:rsid w:val="00025C0E"/>
    <w:rsid w:val="00027575"/>
    <w:rsid w:val="00027C7C"/>
    <w:rsid w:val="0003118A"/>
    <w:rsid w:val="00034967"/>
    <w:rsid w:val="000401FB"/>
    <w:rsid w:val="000434A8"/>
    <w:rsid w:val="00043796"/>
    <w:rsid w:val="00044282"/>
    <w:rsid w:val="00047B45"/>
    <w:rsid w:val="000617AD"/>
    <w:rsid w:val="00072BC5"/>
    <w:rsid w:val="000807B1"/>
    <w:rsid w:val="00082230"/>
    <w:rsid w:val="000842CC"/>
    <w:rsid w:val="000A592F"/>
    <w:rsid w:val="000A71D2"/>
    <w:rsid w:val="000B2A70"/>
    <w:rsid w:val="000B465E"/>
    <w:rsid w:val="000C4EF0"/>
    <w:rsid w:val="000C4F2F"/>
    <w:rsid w:val="000C5442"/>
    <w:rsid w:val="000D0832"/>
    <w:rsid w:val="000D3DEF"/>
    <w:rsid w:val="000D646B"/>
    <w:rsid w:val="000D7456"/>
    <w:rsid w:val="000E5A8F"/>
    <w:rsid w:val="000F54AB"/>
    <w:rsid w:val="001010C7"/>
    <w:rsid w:val="0010177B"/>
    <w:rsid w:val="00102FCE"/>
    <w:rsid w:val="00112E80"/>
    <w:rsid w:val="00116EFB"/>
    <w:rsid w:val="00120295"/>
    <w:rsid w:val="0012252E"/>
    <w:rsid w:val="001255A9"/>
    <w:rsid w:val="0012672D"/>
    <w:rsid w:val="001301AC"/>
    <w:rsid w:val="00143862"/>
    <w:rsid w:val="001466A9"/>
    <w:rsid w:val="00146952"/>
    <w:rsid w:val="00153B25"/>
    <w:rsid w:val="00153F60"/>
    <w:rsid w:val="001544B7"/>
    <w:rsid w:val="00155633"/>
    <w:rsid w:val="0015587C"/>
    <w:rsid w:val="00161F6F"/>
    <w:rsid w:val="00162B1D"/>
    <w:rsid w:val="00163F2C"/>
    <w:rsid w:val="0016701D"/>
    <w:rsid w:val="00171C01"/>
    <w:rsid w:val="00172942"/>
    <w:rsid w:val="001731F6"/>
    <w:rsid w:val="0018261D"/>
    <w:rsid w:val="001929B7"/>
    <w:rsid w:val="0019764F"/>
    <w:rsid w:val="001B0072"/>
    <w:rsid w:val="001B2F38"/>
    <w:rsid w:val="001B4E49"/>
    <w:rsid w:val="001B64D9"/>
    <w:rsid w:val="001B7B38"/>
    <w:rsid w:val="001C0E5E"/>
    <w:rsid w:val="001D528C"/>
    <w:rsid w:val="001E75DA"/>
    <w:rsid w:val="001F1B4F"/>
    <w:rsid w:val="001F2868"/>
    <w:rsid w:val="001F369E"/>
    <w:rsid w:val="00200ADF"/>
    <w:rsid w:val="0020160C"/>
    <w:rsid w:val="0020332E"/>
    <w:rsid w:val="00203A7F"/>
    <w:rsid w:val="002042F9"/>
    <w:rsid w:val="0020482C"/>
    <w:rsid w:val="002060DE"/>
    <w:rsid w:val="0021055A"/>
    <w:rsid w:val="002139EF"/>
    <w:rsid w:val="00216EE5"/>
    <w:rsid w:val="00221667"/>
    <w:rsid w:val="002222F7"/>
    <w:rsid w:val="0022246A"/>
    <w:rsid w:val="00231D3D"/>
    <w:rsid w:val="0023260F"/>
    <w:rsid w:val="002356DC"/>
    <w:rsid w:val="002412B8"/>
    <w:rsid w:val="002413BA"/>
    <w:rsid w:val="00244CB8"/>
    <w:rsid w:val="00246CD1"/>
    <w:rsid w:val="00247071"/>
    <w:rsid w:val="002479A6"/>
    <w:rsid w:val="00255890"/>
    <w:rsid w:val="00255959"/>
    <w:rsid w:val="002572DC"/>
    <w:rsid w:val="00261943"/>
    <w:rsid w:val="00262162"/>
    <w:rsid w:val="002634ED"/>
    <w:rsid w:val="002660B8"/>
    <w:rsid w:val="00270480"/>
    <w:rsid w:val="00271119"/>
    <w:rsid w:val="00282E8F"/>
    <w:rsid w:val="00285444"/>
    <w:rsid w:val="00287717"/>
    <w:rsid w:val="00291D95"/>
    <w:rsid w:val="00294E60"/>
    <w:rsid w:val="00295D02"/>
    <w:rsid w:val="002A1874"/>
    <w:rsid w:val="002A2C7E"/>
    <w:rsid w:val="002A44F1"/>
    <w:rsid w:val="002B1991"/>
    <w:rsid w:val="002B1EDD"/>
    <w:rsid w:val="002B22E2"/>
    <w:rsid w:val="002B2CDA"/>
    <w:rsid w:val="002B32A4"/>
    <w:rsid w:val="002B372B"/>
    <w:rsid w:val="002B4B5E"/>
    <w:rsid w:val="002B5CEF"/>
    <w:rsid w:val="002C1C2E"/>
    <w:rsid w:val="002D0621"/>
    <w:rsid w:val="002D0B04"/>
    <w:rsid w:val="002D0B23"/>
    <w:rsid w:val="002D141D"/>
    <w:rsid w:val="002D75E3"/>
    <w:rsid w:val="002E0ACE"/>
    <w:rsid w:val="002E454F"/>
    <w:rsid w:val="002E4EFC"/>
    <w:rsid w:val="002F7559"/>
    <w:rsid w:val="003020D6"/>
    <w:rsid w:val="00302FAB"/>
    <w:rsid w:val="003048CB"/>
    <w:rsid w:val="00305609"/>
    <w:rsid w:val="003071E9"/>
    <w:rsid w:val="00311218"/>
    <w:rsid w:val="003126E3"/>
    <w:rsid w:val="00315331"/>
    <w:rsid w:val="00322DF2"/>
    <w:rsid w:val="00323CE5"/>
    <w:rsid w:val="003243D5"/>
    <w:rsid w:val="0032551C"/>
    <w:rsid w:val="00325F64"/>
    <w:rsid w:val="00327A24"/>
    <w:rsid w:val="0033207C"/>
    <w:rsid w:val="00332E2C"/>
    <w:rsid w:val="00336A62"/>
    <w:rsid w:val="00340E54"/>
    <w:rsid w:val="0034179D"/>
    <w:rsid w:val="00343254"/>
    <w:rsid w:val="003474BE"/>
    <w:rsid w:val="00352E4B"/>
    <w:rsid w:val="00352E76"/>
    <w:rsid w:val="00353323"/>
    <w:rsid w:val="003549A7"/>
    <w:rsid w:val="00357FD6"/>
    <w:rsid w:val="00362978"/>
    <w:rsid w:val="00362EF0"/>
    <w:rsid w:val="003631C6"/>
    <w:rsid w:val="0036350A"/>
    <w:rsid w:val="00363C70"/>
    <w:rsid w:val="003652CA"/>
    <w:rsid w:val="00366220"/>
    <w:rsid w:val="00375EDB"/>
    <w:rsid w:val="00376EAB"/>
    <w:rsid w:val="00377D2A"/>
    <w:rsid w:val="003803C6"/>
    <w:rsid w:val="00381960"/>
    <w:rsid w:val="003819E7"/>
    <w:rsid w:val="00382B00"/>
    <w:rsid w:val="00387FAE"/>
    <w:rsid w:val="003911BA"/>
    <w:rsid w:val="0039262C"/>
    <w:rsid w:val="00397061"/>
    <w:rsid w:val="003972D9"/>
    <w:rsid w:val="003A2E39"/>
    <w:rsid w:val="003A5F24"/>
    <w:rsid w:val="003A5F76"/>
    <w:rsid w:val="003A6CC6"/>
    <w:rsid w:val="003B0569"/>
    <w:rsid w:val="003B0EA9"/>
    <w:rsid w:val="003B1B53"/>
    <w:rsid w:val="003B327E"/>
    <w:rsid w:val="003B3BA0"/>
    <w:rsid w:val="003B5119"/>
    <w:rsid w:val="003C1CB5"/>
    <w:rsid w:val="003C259E"/>
    <w:rsid w:val="003C295F"/>
    <w:rsid w:val="003C2A89"/>
    <w:rsid w:val="003C57DE"/>
    <w:rsid w:val="003D1141"/>
    <w:rsid w:val="003D1209"/>
    <w:rsid w:val="003D1BB1"/>
    <w:rsid w:val="003D2265"/>
    <w:rsid w:val="003D7EA2"/>
    <w:rsid w:val="003E2D4E"/>
    <w:rsid w:val="003E613E"/>
    <w:rsid w:val="003E7E36"/>
    <w:rsid w:val="003F4714"/>
    <w:rsid w:val="003F5607"/>
    <w:rsid w:val="00402E33"/>
    <w:rsid w:val="00403FFB"/>
    <w:rsid w:val="00415E5C"/>
    <w:rsid w:val="00417AE8"/>
    <w:rsid w:val="00421C04"/>
    <w:rsid w:val="00422855"/>
    <w:rsid w:val="00425AC8"/>
    <w:rsid w:val="00425D08"/>
    <w:rsid w:val="0043111C"/>
    <w:rsid w:val="00432F62"/>
    <w:rsid w:val="004339F2"/>
    <w:rsid w:val="0043475D"/>
    <w:rsid w:val="00444B64"/>
    <w:rsid w:val="00446A96"/>
    <w:rsid w:val="00447BC4"/>
    <w:rsid w:val="0045253D"/>
    <w:rsid w:val="00457982"/>
    <w:rsid w:val="00457C27"/>
    <w:rsid w:val="0046179C"/>
    <w:rsid w:val="00462679"/>
    <w:rsid w:val="00466948"/>
    <w:rsid w:val="00467ADB"/>
    <w:rsid w:val="0047149A"/>
    <w:rsid w:val="00474AF0"/>
    <w:rsid w:val="00476E67"/>
    <w:rsid w:val="00482BB3"/>
    <w:rsid w:val="00483C58"/>
    <w:rsid w:val="00490075"/>
    <w:rsid w:val="00491475"/>
    <w:rsid w:val="00491634"/>
    <w:rsid w:val="004932AA"/>
    <w:rsid w:val="00494303"/>
    <w:rsid w:val="00494EC9"/>
    <w:rsid w:val="00496866"/>
    <w:rsid w:val="004A427F"/>
    <w:rsid w:val="004A573D"/>
    <w:rsid w:val="004A73D2"/>
    <w:rsid w:val="004B01EA"/>
    <w:rsid w:val="004B2B56"/>
    <w:rsid w:val="004B5D4D"/>
    <w:rsid w:val="004C40C4"/>
    <w:rsid w:val="004D14E0"/>
    <w:rsid w:val="004D3BE0"/>
    <w:rsid w:val="004E29EF"/>
    <w:rsid w:val="004E6DD3"/>
    <w:rsid w:val="004E75B3"/>
    <w:rsid w:val="004F0619"/>
    <w:rsid w:val="004F0ED7"/>
    <w:rsid w:val="004F310D"/>
    <w:rsid w:val="004F33D8"/>
    <w:rsid w:val="004F6F8E"/>
    <w:rsid w:val="00503D50"/>
    <w:rsid w:val="005048E2"/>
    <w:rsid w:val="005079F7"/>
    <w:rsid w:val="00510E59"/>
    <w:rsid w:val="0051651E"/>
    <w:rsid w:val="00523FEC"/>
    <w:rsid w:val="00525C28"/>
    <w:rsid w:val="00526699"/>
    <w:rsid w:val="00527465"/>
    <w:rsid w:val="00527BE0"/>
    <w:rsid w:val="005334EC"/>
    <w:rsid w:val="005408A0"/>
    <w:rsid w:val="00544E82"/>
    <w:rsid w:val="00547E91"/>
    <w:rsid w:val="0055094D"/>
    <w:rsid w:val="0055123A"/>
    <w:rsid w:val="00563CFA"/>
    <w:rsid w:val="00565A0E"/>
    <w:rsid w:val="00566943"/>
    <w:rsid w:val="0057465C"/>
    <w:rsid w:val="00574F41"/>
    <w:rsid w:val="0057698C"/>
    <w:rsid w:val="00591422"/>
    <w:rsid w:val="005919A5"/>
    <w:rsid w:val="005931D8"/>
    <w:rsid w:val="005A16A8"/>
    <w:rsid w:val="005A3FBC"/>
    <w:rsid w:val="005A5613"/>
    <w:rsid w:val="005B0F08"/>
    <w:rsid w:val="005B24EA"/>
    <w:rsid w:val="005B3130"/>
    <w:rsid w:val="005B448A"/>
    <w:rsid w:val="005B45C0"/>
    <w:rsid w:val="005B5BAE"/>
    <w:rsid w:val="005B7848"/>
    <w:rsid w:val="005B7F29"/>
    <w:rsid w:val="005C1573"/>
    <w:rsid w:val="005C2F63"/>
    <w:rsid w:val="005C4010"/>
    <w:rsid w:val="005D4AFF"/>
    <w:rsid w:val="005E3300"/>
    <w:rsid w:val="005E3CA1"/>
    <w:rsid w:val="005E3D0D"/>
    <w:rsid w:val="005E619D"/>
    <w:rsid w:val="005F2781"/>
    <w:rsid w:val="005F3FC2"/>
    <w:rsid w:val="005F50A8"/>
    <w:rsid w:val="005F5AD1"/>
    <w:rsid w:val="006014BC"/>
    <w:rsid w:val="00602DBC"/>
    <w:rsid w:val="00606A92"/>
    <w:rsid w:val="0061216F"/>
    <w:rsid w:val="00612FA8"/>
    <w:rsid w:val="006203A3"/>
    <w:rsid w:val="00622AED"/>
    <w:rsid w:val="006271CD"/>
    <w:rsid w:val="00627F21"/>
    <w:rsid w:val="006303C0"/>
    <w:rsid w:val="00630A00"/>
    <w:rsid w:val="006331E5"/>
    <w:rsid w:val="00633583"/>
    <w:rsid w:val="006355FA"/>
    <w:rsid w:val="00640B63"/>
    <w:rsid w:val="00645B89"/>
    <w:rsid w:val="00651A1C"/>
    <w:rsid w:val="00656C08"/>
    <w:rsid w:val="006571E5"/>
    <w:rsid w:val="00660141"/>
    <w:rsid w:val="00661918"/>
    <w:rsid w:val="00662457"/>
    <w:rsid w:val="0066289E"/>
    <w:rsid w:val="00667A24"/>
    <w:rsid w:val="00684753"/>
    <w:rsid w:val="00687CEA"/>
    <w:rsid w:val="00690523"/>
    <w:rsid w:val="006915D4"/>
    <w:rsid w:val="00693BCA"/>
    <w:rsid w:val="006943AC"/>
    <w:rsid w:val="006A3D2A"/>
    <w:rsid w:val="006A4BC1"/>
    <w:rsid w:val="006A774D"/>
    <w:rsid w:val="006B2AEF"/>
    <w:rsid w:val="006B5F4D"/>
    <w:rsid w:val="006B760E"/>
    <w:rsid w:val="006D0ABF"/>
    <w:rsid w:val="006D0AC2"/>
    <w:rsid w:val="006D2AAF"/>
    <w:rsid w:val="006D2D6C"/>
    <w:rsid w:val="006D5D81"/>
    <w:rsid w:val="006E4634"/>
    <w:rsid w:val="006E6F13"/>
    <w:rsid w:val="006E6F99"/>
    <w:rsid w:val="00703554"/>
    <w:rsid w:val="00716805"/>
    <w:rsid w:val="00720319"/>
    <w:rsid w:val="00723349"/>
    <w:rsid w:val="00726C4F"/>
    <w:rsid w:val="007354C6"/>
    <w:rsid w:val="00737487"/>
    <w:rsid w:val="007400F8"/>
    <w:rsid w:val="007437CF"/>
    <w:rsid w:val="00744083"/>
    <w:rsid w:val="0074644C"/>
    <w:rsid w:val="00747DC2"/>
    <w:rsid w:val="007529C0"/>
    <w:rsid w:val="00762287"/>
    <w:rsid w:val="00766511"/>
    <w:rsid w:val="00771366"/>
    <w:rsid w:val="00775B89"/>
    <w:rsid w:val="00782020"/>
    <w:rsid w:val="0078221F"/>
    <w:rsid w:val="00793A4F"/>
    <w:rsid w:val="00794EEC"/>
    <w:rsid w:val="007A29E6"/>
    <w:rsid w:val="007A3029"/>
    <w:rsid w:val="007B14AC"/>
    <w:rsid w:val="007B39E8"/>
    <w:rsid w:val="007B46C8"/>
    <w:rsid w:val="007B660D"/>
    <w:rsid w:val="007B7CF4"/>
    <w:rsid w:val="007C1223"/>
    <w:rsid w:val="007C227A"/>
    <w:rsid w:val="007C5E9F"/>
    <w:rsid w:val="007D309B"/>
    <w:rsid w:val="007D3573"/>
    <w:rsid w:val="007D4BE3"/>
    <w:rsid w:val="007D7073"/>
    <w:rsid w:val="007E4E0D"/>
    <w:rsid w:val="007E7413"/>
    <w:rsid w:val="007E7F82"/>
    <w:rsid w:val="007F1828"/>
    <w:rsid w:val="007F1A8D"/>
    <w:rsid w:val="007F1D6E"/>
    <w:rsid w:val="007F666B"/>
    <w:rsid w:val="00801EAD"/>
    <w:rsid w:val="008024EC"/>
    <w:rsid w:val="00817CE4"/>
    <w:rsid w:val="00821233"/>
    <w:rsid w:val="00824820"/>
    <w:rsid w:val="00834306"/>
    <w:rsid w:val="00835C71"/>
    <w:rsid w:val="00843ED8"/>
    <w:rsid w:val="00844F17"/>
    <w:rsid w:val="00847CC8"/>
    <w:rsid w:val="008565BD"/>
    <w:rsid w:val="008571B0"/>
    <w:rsid w:val="00857607"/>
    <w:rsid w:val="008676B8"/>
    <w:rsid w:val="00873C2E"/>
    <w:rsid w:val="00882B55"/>
    <w:rsid w:val="0088390D"/>
    <w:rsid w:val="00885610"/>
    <w:rsid w:val="008920D5"/>
    <w:rsid w:val="008949D0"/>
    <w:rsid w:val="008A028C"/>
    <w:rsid w:val="008A0A95"/>
    <w:rsid w:val="008A0BA7"/>
    <w:rsid w:val="008B158A"/>
    <w:rsid w:val="008B6EB7"/>
    <w:rsid w:val="008B78C5"/>
    <w:rsid w:val="008B7E9C"/>
    <w:rsid w:val="008C208C"/>
    <w:rsid w:val="008C2637"/>
    <w:rsid w:val="008C273C"/>
    <w:rsid w:val="008C4B54"/>
    <w:rsid w:val="008D1B8A"/>
    <w:rsid w:val="008D55A5"/>
    <w:rsid w:val="008D680B"/>
    <w:rsid w:val="008E02D6"/>
    <w:rsid w:val="008E152E"/>
    <w:rsid w:val="008E1E78"/>
    <w:rsid w:val="008E4185"/>
    <w:rsid w:val="008E4301"/>
    <w:rsid w:val="008F02C5"/>
    <w:rsid w:val="008F192F"/>
    <w:rsid w:val="008F795F"/>
    <w:rsid w:val="00900E1C"/>
    <w:rsid w:val="00903DC5"/>
    <w:rsid w:val="00906A8D"/>
    <w:rsid w:val="009105B9"/>
    <w:rsid w:val="00912359"/>
    <w:rsid w:val="00913783"/>
    <w:rsid w:val="00916B62"/>
    <w:rsid w:val="0091717D"/>
    <w:rsid w:val="0092319E"/>
    <w:rsid w:val="00923EF7"/>
    <w:rsid w:val="00924F8C"/>
    <w:rsid w:val="00926CD9"/>
    <w:rsid w:val="00930D0F"/>
    <w:rsid w:val="00935257"/>
    <w:rsid w:val="009416BC"/>
    <w:rsid w:val="00941A29"/>
    <w:rsid w:val="009422E9"/>
    <w:rsid w:val="00952762"/>
    <w:rsid w:val="00955AF7"/>
    <w:rsid w:val="00966649"/>
    <w:rsid w:val="00967CEC"/>
    <w:rsid w:val="00970803"/>
    <w:rsid w:val="00970C4F"/>
    <w:rsid w:val="00977C0B"/>
    <w:rsid w:val="00982313"/>
    <w:rsid w:val="00984CEC"/>
    <w:rsid w:val="00986298"/>
    <w:rsid w:val="00987317"/>
    <w:rsid w:val="009933DA"/>
    <w:rsid w:val="00996C99"/>
    <w:rsid w:val="0099760D"/>
    <w:rsid w:val="009A188A"/>
    <w:rsid w:val="009A4988"/>
    <w:rsid w:val="009B492D"/>
    <w:rsid w:val="009B776A"/>
    <w:rsid w:val="009C34FF"/>
    <w:rsid w:val="009C56EC"/>
    <w:rsid w:val="009C657E"/>
    <w:rsid w:val="009D15D6"/>
    <w:rsid w:val="009D6F29"/>
    <w:rsid w:val="009E2EA1"/>
    <w:rsid w:val="009E3C9B"/>
    <w:rsid w:val="009E490D"/>
    <w:rsid w:val="009E57A6"/>
    <w:rsid w:val="009E6731"/>
    <w:rsid w:val="009F4D5D"/>
    <w:rsid w:val="009F64E7"/>
    <w:rsid w:val="009F691A"/>
    <w:rsid w:val="00A036E4"/>
    <w:rsid w:val="00A0372B"/>
    <w:rsid w:val="00A0511E"/>
    <w:rsid w:val="00A0515E"/>
    <w:rsid w:val="00A06A2D"/>
    <w:rsid w:val="00A071D8"/>
    <w:rsid w:val="00A10001"/>
    <w:rsid w:val="00A16A6E"/>
    <w:rsid w:val="00A22076"/>
    <w:rsid w:val="00A23D09"/>
    <w:rsid w:val="00A30240"/>
    <w:rsid w:val="00A40B0F"/>
    <w:rsid w:val="00A4548F"/>
    <w:rsid w:val="00A46AA4"/>
    <w:rsid w:val="00A54342"/>
    <w:rsid w:val="00A61097"/>
    <w:rsid w:val="00A650A2"/>
    <w:rsid w:val="00A70B74"/>
    <w:rsid w:val="00A71FBA"/>
    <w:rsid w:val="00A7263F"/>
    <w:rsid w:val="00A772C8"/>
    <w:rsid w:val="00A77882"/>
    <w:rsid w:val="00A82240"/>
    <w:rsid w:val="00A8240D"/>
    <w:rsid w:val="00A82DC7"/>
    <w:rsid w:val="00A83241"/>
    <w:rsid w:val="00A90852"/>
    <w:rsid w:val="00A92559"/>
    <w:rsid w:val="00A92AFD"/>
    <w:rsid w:val="00A959AE"/>
    <w:rsid w:val="00A96815"/>
    <w:rsid w:val="00AA073A"/>
    <w:rsid w:val="00AA37DA"/>
    <w:rsid w:val="00AA61E7"/>
    <w:rsid w:val="00AA765E"/>
    <w:rsid w:val="00AB499D"/>
    <w:rsid w:val="00AB5E14"/>
    <w:rsid w:val="00AB5EBC"/>
    <w:rsid w:val="00AC17F7"/>
    <w:rsid w:val="00AC54B7"/>
    <w:rsid w:val="00AC6DF4"/>
    <w:rsid w:val="00AD2695"/>
    <w:rsid w:val="00AE0CE1"/>
    <w:rsid w:val="00AE2A4A"/>
    <w:rsid w:val="00AE36E6"/>
    <w:rsid w:val="00AE3C48"/>
    <w:rsid w:val="00AE5A45"/>
    <w:rsid w:val="00AF2A83"/>
    <w:rsid w:val="00AF4C78"/>
    <w:rsid w:val="00B016B4"/>
    <w:rsid w:val="00B04FC5"/>
    <w:rsid w:val="00B05745"/>
    <w:rsid w:val="00B05F34"/>
    <w:rsid w:val="00B2061F"/>
    <w:rsid w:val="00B25D54"/>
    <w:rsid w:val="00B33D49"/>
    <w:rsid w:val="00B37BD8"/>
    <w:rsid w:val="00B42126"/>
    <w:rsid w:val="00B46716"/>
    <w:rsid w:val="00B46E42"/>
    <w:rsid w:val="00B475F9"/>
    <w:rsid w:val="00B507EC"/>
    <w:rsid w:val="00B558AD"/>
    <w:rsid w:val="00B61FC0"/>
    <w:rsid w:val="00B62339"/>
    <w:rsid w:val="00B6528D"/>
    <w:rsid w:val="00B659AC"/>
    <w:rsid w:val="00B67188"/>
    <w:rsid w:val="00B74305"/>
    <w:rsid w:val="00B77EE5"/>
    <w:rsid w:val="00B81F77"/>
    <w:rsid w:val="00B901A4"/>
    <w:rsid w:val="00B906BE"/>
    <w:rsid w:val="00B90EC8"/>
    <w:rsid w:val="00B9618F"/>
    <w:rsid w:val="00BA0B7F"/>
    <w:rsid w:val="00BA42A8"/>
    <w:rsid w:val="00BA4C0B"/>
    <w:rsid w:val="00BA52CC"/>
    <w:rsid w:val="00BA58A1"/>
    <w:rsid w:val="00BA5A73"/>
    <w:rsid w:val="00BA6190"/>
    <w:rsid w:val="00BB1076"/>
    <w:rsid w:val="00BB1115"/>
    <w:rsid w:val="00BB1F19"/>
    <w:rsid w:val="00BB227C"/>
    <w:rsid w:val="00BB306C"/>
    <w:rsid w:val="00BB3387"/>
    <w:rsid w:val="00BC0A6B"/>
    <w:rsid w:val="00BC39F9"/>
    <w:rsid w:val="00BC5851"/>
    <w:rsid w:val="00BC6CA2"/>
    <w:rsid w:val="00BC7E90"/>
    <w:rsid w:val="00BD445D"/>
    <w:rsid w:val="00BD7741"/>
    <w:rsid w:val="00BD7801"/>
    <w:rsid w:val="00BE16B3"/>
    <w:rsid w:val="00BE2D03"/>
    <w:rsid w:val="00BF056B"/>
    <w:rsid w:val="00BF241C"/>
    <w:rsid w:val="00BF2D46"/>
    <w:rsid w:val="00C03873"/>
    <w:rsid w:val="00C10C1E"/>
    <w:rsid w:val="00C10D86"/>
    <w:rsid w:val="00C167E1"/>
    <w:rsid w:val="00C16B43"/>
    <w:rsid w:val="00C31F30"/>
    <w:rsid w:val="00C343E8"/>
    <w:rsid w:val="00C37DE8"/>
    <w:rsid w:val="00C45A65"/>
    <w:rsid w:val="00C54BDA"/>
    <w:rsid w:val="00C5708D"/>
    <w:rsid w:val="00C5739C"/>
    <w:rsid w:val="00C57C95"/>
    <w:rsid w:val="00C60C87"/>
    <w:rsid w:val="00C61442"/>
    <w:rsid w:val="00C7007D"/>
    <w:rsid w:val="00C70FF3"/>
    <w:rsid w:val="00C74088"/>
    <w:rsid w:val="00C760A7"/>
    <w:rsid w:val="00C76E39"/>
    <w:rsid w:val="00C76F67"/>
    <w:rsid w:val="00C836E5"/>
    <w:rsid w:val="00C83A1F"/>
    <w:rsid w:val="00C93A17"/>
    <w:rsid w:val="00CB0518"/>
    <w:rsid w:val="00CB392D"/>
    <w:rsid w:val="00CB45FF"/>
    <w:rsid w:val="00CC1A9E"/>
    <w:rsid w:val="00CC7F7A"/>
    <w:rsid w:val="00CD1FD3"/>
    <w:rsid w:val="00CD445E"/>
    <w:rsid w:val="00CD454E"/>
    <w:rsid w:val="00CE3152"/>
    <w:rsid w:val="00CE3174"/>
    <w:rsid w:val="00CE416B"/>
    <w:rsid w:val="00CE66DB"/>
    <w:rsid w:val="00CF14DE"/>
    <w:rsid w:val="00CF2663"/>
    <w:rsid w:val="00CF39EC"/>
    <w:rsid w:val="00CF495C"/>
    <w:rsid w:val="00CF625A"/>
    <w:rsid w:val="00D01D45"/>
    <w:rsid w:val="00D01E05"/>
    <w:rsid w:val="00D02400"/>
    <w:rsid w:val="00D03C06"/>
    <w:rsid w:val="00D145CB"/>
    <w:rsid w:val="00D16BAA"/>
    <w:rsid w:val="00D172D6"/>
    <w:rsid w:val="00D2622C"/>
    <w:rsid w:val="00D2799C"/>
    <w:rsid w:val="00D3002F"/>
    <w:rsid w:val="00D319B8"/>
    <w:rsid w:val="00D33DFE"/>
    <w:rsid w:val="00D353C6"/>
    <w:rsid w:val="00D37375"/>
    <w:rsid w:val="00D42EC8"/>
    <w:rsid w:val="00D44928"/>
    <w:rsid w:val="00D5128F"/>
    <w:rsid w:val="00D54FE7"/>
    <w:rsid w:val="00D57ED1"/>
    <w:rsid w:val="00D6060D"/>
    <w:rsid w:val="00D61D61"/>
    <w:rsid w:val="00D67F5D"/>
    <w:rsid w:val="00D75629"/>
    <w:rsid w:val="00D7593A"/>
    <w:rsid w:val="00D761B7"/>
    <w:rsid w:val="00D81F3D"/>
    <w:rsid w:val="00D909C9"/>
    <w:rsid w:val="00D919AE"/>
    <w:rsid w:val="00DA1A5C"/>
    <w:rsid w:val="00DA2185"/>
    <w:rsid w:val="00DB1216"/>
    <w:rsid w:val="00DB4299"/>
    <w:rsid w:val="00DC0B13"/>
    <w:rsid w:val="00DC3496"/>
    <w:rsid w:val="00DD1E7F"/>
    <w:rsid w:val="00DD5055"/>
    <w:rsid w:val="00DD69F8"/>
    <w:rsid w:val="00DE05D8"/>
    <w:rsid w:val="00DE2DA5"/>
    <w:rsid w:val="00DE2E5F"/>
    <w:rsid w:val="00DE6B31"/>
    <w:rsid w:val="00DE763E"/>
    <w:rsid w:val="00DF094F"/>
    <w:rsid w:val="00DF53A4"/>
    <w:rsid w:val="00E06179"/>
    <w:rsid w:val="00E07672"/>
    <w:rsid w:val="00E13939"/>
    <w:rsid w:val="00E21FB7"/>
    <w:rsid w:val="00E25A4A"/>
    <w:rsid w:val="00E3141E"/>
    <w:rsid w:val="00E33CF4"/>
    <w:rsid w:val="00E37AAF"/>
    <w:rsid w:val="00E539B2"/>
    <w:rsid w:val="00E54360"/>
    <w:rsid w:val="00E57815"/>
    <w:rsid w:val="00E606D6"/>
    <w:rsid w:val="00E61E8A"/>
    <w:rsid w:val="00E61E97"/>
    <w:rsid w:val="00E63F92"/>
    <w:rsid w:val="00E6415A"/>
    <w:rsid w:val="00E6461A"/>
    <w:rsid w:val="00E653C7"/>
    <w:rsid w:val="00E65FC1"/>
    <w:rsid w:val="00E66304"/>
    <w:rsid w:val="00E67187"/>
    <w:rsid w:val="00E673BA"/>
    <w:rsid w:val="00E678B7"/>
    <w:rsid w:val="00E734F7"/>
    <w:rsid w:val="00E76F0F"/>
    <w:rsid w:val="00E826B1"/>
    <w:rsid w:val="00E833BE"/>
    <w:rsid w:val="00E837AB"/>
    <w:rsid w:val="00E87888"/>
    <w:rsid w:val="00E9072E"/>
    <w:rsid w:val="00E93E43"/>
    <w:rsid w:val="00E95C42"/>
    <w:rsid w:val="00E9611A"/>
    <w:rsid w:val="00EA0E16"/>
    <w:rsid w:val="00EA4D51"/>
    <w:rsid w:val="00EB3213"/>
    <w:rsid w:val="00EB3B3F"/>
    <w:rsid w:val="00EB443D"/>
    <w:rsid w:val="00EC2BC1"/>
    <w:rsid w:val="00EC6541"/>
    <w:rsid w:val="00ED3824"/>
    <w:rsid w:val="00ED4BC6"/>
    <w:rsid w:val="00ED4C5A"/>
    <w:rsid w:val="00ED6A1E"/>
    <w:rsid w:val="00EE6EC6"/>
    <w:rsid w:val="00EF234E"/>
    <w:rsid w:val="00EF2BF6"/>
    <w:rsid w:val="00EF6911"/>
    <w:rsid w:val="00EF7D80"/>
    <w:rsid w:val="00F01177"/>
    <w:rsid w:val="00F022BB"/>
    <w:rsid w:val="00F0379B"/>
    <w:rsid w:val="00F03E00"/>
    <w:rsid w:val="00F03E05"/>
    <w:rsid w:val="00F13815"/>
    <w:rsid w:val="00F149AE"/>
    <w:rsid w:val="00F17879"/>
    <w:rsid w:val="00F22EC6"/>
    <w:rsid w:val="00F27BE0"/>
    <w:rsid w:val="00F301D9"/>
    <w:rsid w:val="00F36BE6"/>
    <w:rsid w:val="00F42BB0"/>
    <w:rsid w:val="00F43DF9"/>
    <w:rsid w:val="00F462E4"/>
    <w:rsid w:val="00F51B1C"/>
    <w:rsid w:val="00F52688"/>
    <w:rsid w:val="00F57239"/>
    <w:rsid w:val="00F60E9F"/>
    <w:rsid w:val="00F6394B"/>
    <w:rsid w:val="00F7022C"/>
    <w:rsid w:val="00F7635C"/>
    <w:rsid w:val="00F7717C"/>
    <w:rsid w:val="00F8143E"/>
    <w:rsid w:val="00F817AA"/>
    <w:rsid w:val="00F81BC4"/>
    <w:rsid w:val="00F85959"/>
    <w:rsid w:val="00F86202"/>
    <w:rsid w:val="00F94BEA"/>
    <w:rsid w:val="00F95D34"/>
    <w:rsid w:val="00F9733E"/>
    <w:rsid w:val="00FA0F9D"/>
    <w:rsid w:val="00FA1643"/>
    <w:rsid w:val="00FA5879"/>
    <w:rsid w:val="00FB3F3B"/>
    <w:rsid w:val="00FB4198"/>
    <w:rsid w:val="00FB4AE7"/>
    <w:rsid w:val="00FB4C55"/>
    <w:rsid w:val="00FB6657"/>
    <w:rsid w:val="00FB79DF"/>
    <w:rsid w:val="00FC548D"/>
    <w:rsid w:val="00FD2697"/>
    <w:rsid w:val="00FD336E"/>
    <w:rsid w:val="00FD5623"/>
    <w:rsid w:val="00FD6F5C"/>
    <w:rsid w:val="00FE4862"/>
    <w:rsid w:val="00FE487E"/>
    <w:rsid w:val="00FE5E49"/>
    <w:rsid w:val="00FF11C3"/>
    <w:rsid w:val="00FF16CE"/>
    <w:rsid w:val="00FF3CD5"/>
    <w:rsid w:val="00FF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5D"/>
  </w:style>
  <w:style w:type="paragraph" w:styleId="Heading1">
    <w:name w:val="heading 1"/>
    <w:basedOn w:val="Normal"/>
    <w:next w:val="Normal"/>
    <w:link w:val="Heading1Char"/>
    <w:qFormat/>
    <w:rsid w:val="00161F6F"/>
    <w:pPr>
      <w:keepNext/>
      <w:jc w:val="center"/>
      <w:outlineLvl w:val="0"/>
    </w:pPr>
    <w:rPr>
      <w:rFonts w:eastAsia="Times New Roman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65E"/>
    <w:pPr>
      <w:ind w:left="720"/>
      <w:contextualSpacing/>
    </w:pPr>
  </w:style>
  <w:style w:type="paragraph" w:styleId="NoSpacing">
    <w:name w:val="No Spacing"/>
    <w:uiPriority w:val="1"/>
    <w:qFormat/>
    <w:rsid w:val="0026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1F6F"/>
    <w:rPr>
      <w:rFonts w:eastAsia="Times New Roman"/>
      <w:b/>
      <w:bCs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01"/>
  </w:style>
  <w:style w:type="paragraph" w:styleId="Footer">
    <w:name w:val="footer"/>
    <w:basedOn w:val="Normal"/>
    <w:link w:val="FooterChar"/>
    <w:uiPriority w:val="99"/>
    <w:unhideWhenUsed/>
    <w:rsid w:val="0017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1F6F"/>
    <w:pPr>
      <w:keepNext/>
      <w:jc w:val="center"/>
      <w:outlineLvl w:val="0"/>
    </w:pPr>
    <w:rPr>
      <w:rFonts w:eastAsia="Times New Roman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65E"/>
    <w:pPr>
      <w:ind w:left="720"/>
      <w:contextualSpacing/>
    </w:pPr>
  </w:style>
  <w:style w:type="paragraph" w:styleId="NoSpacing">
    <w:name w:val="No Spacing"/>
    <w:uiPriority w:val="1"/>
    <w:qFormat/>
    <w:rsid w:val="0026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1F6F"/>
    <w:rPr>
      <w:rFonts w:eastAsia="Times New Roman"/>
      <w:b/>
      <w:bCs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01"/>
  </w:style>
  <w:style w:type="paragraph" w:styleId="Footer">
    <w:name w:val="footer"/>
    <w:basedOn w:val="Normal"/>
    <w:link w:val="FooterChar"/>
    <w:uiPriority w:val="99"/>
    <w:unhideWhenUsed/>
    <w:rsid w:val="0017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psc.gov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Environment Secton</dc:creator>
  <cp:lastModifiedBy>McKamran</cp:lastModifiedBy>
  <cp:revision>53</cp:revision>
  <cp:lastPrinted>2022-06-09T08:02:00Z</cp:lastPrinted>
  <dcterms:created xsi:type="dcterms:W3CDTF">2015-01-13T19:33:00Z</dcterms:created>
  <dcterms:modified xsi:type="dcterms:W3CDTF">2022-06-23T10:18:00Z</dcterms:modified>
</cp:coreProperties>
</file>